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629979DE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D82" w14:textId="372178DB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PROGRAMA DE</w:t>
            </w:r>
            <w:r w:rsidR="00D7301B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 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“</w:t>
            </w:r>
            <w:r w:rsidR="006D4301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REVOLUCIONES Y MUNDO MODERNO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”</w:t>
            </w:r>
          </w:p>
          <w:p w14:paraId="5F949809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40A7EB1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295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CE51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591C69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0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A7E" w14:textId="28647C89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7C2F83" w:rsidRPr="007C2F83" w14:paraId="0A856ECA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ACB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56F3" w14:textId="6D05B605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7C2F83" w:rsidRPr="007C2F83" w14:paraId="2C4161E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EBF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24A3" w14:textId="2DF86D99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7C2F83" w:rsidRPr="007C2F83" w14:paraId="2341755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8DFD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04E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02995175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5B5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6ADC9ED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9AA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F9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0400FC8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213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8D9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14:paraId="3274CE5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618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6F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2048FAF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AFD3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68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4B8ADC3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0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37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2ACB6BD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E0D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FD5C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CE0A91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100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9D3" w14:textId="6AEE5233" w:rsidR="007C2F83" w:rsidRPr="007C2F83" w:rsidRDefault="00D7301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Ignacio Stevenson T.</w:t>
            </w:r>
          </w:p>
        </w:tc>
      </w:tr>
      <w:tr w:rsidR="007C2F83" w:rsidRPr="007C2F83" w14:paraId="506027E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7FA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D88B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190D41A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E03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375E17A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BF89" w14:textId="7ADB1012" w:rsidR="00DD6F06" w:rsidRDefault="00634151" w:rsidP="006341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presente curso estudia el concepto de “revolución”, tanto teórica como históricamente. Para ello, se vale de algunos de los grandes pensadores modernos, y de tres de las más importantes revoluciones del Mundo Moderno: la Revolución </w:t>
            </w:r>
            <w:r w:rsidR="007D35E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orteamericana, la Revolución </w:t>
            </w:r>
            <w:r w:rsidR="007D35E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rancesa, y la Revolución Rusa. </w:t>
            </w:r>
          </w:p>
          <w:p w14:paraId="41046EA9" w14:textId="6216276E" w:rsidR="006D7390" w:rsidRDefault="006D7390" w:rsidP="00634151">
            <w:pPr>
              <w:rPr>
                <w:rFonts w:ascii="Calibri" w:eastAsia="Times New Roman" w:hAnsi="Calibri" w:cs="Calibri"/>
                <w:bCs/>
                <w:color w:val="000000" w:themeColor="text1"/>
                <w:lang w:eastAsia="es-CL"/>
              </w:rPr>
            </w:pPr>
          </w:p>
          <w:p w14:paraId="06F37F3B" w14:textId="0A27ED41" w:rsidR="006D7390" w:rsidRDefault="006D7390" w:rsidP="00634151">
            <w:pP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Las clases serán grabadas y subidas a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>Canvas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 </w:t>
            </w:r>
            <w:r w:rsidR="006E09A8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cada semana 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>para que cada uno pueda verlas cuando quiera</w:t>
            </w:r>
            <w:r w:rsidR="006E09A8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. </w:t>
            </w:r>
          </w:p>
          <w:p w14:paraId="38C59926" w14:textId="77777777" w:rsidR="006E09A8" w:rsidRPr="006D7390" w:rsidRDefault="006E09A8" w:rsidP="00634151">
            <w:pPr>
              <w:rPr>
                <w:rFonts w:eastAsia="Times New Roman" w:cs="Arial"/>
                <w:b/>
                <w:i/>
                <w:iCs/>
                <w:color w:val="000000" w:themeColor="text1"/>
                <w:lang w:eastAsia="es-CL"/>
              </w:rPr>
            </w:pPr>
          </w:p>
          <w:p w14:paraId="796EAA26" w14:textId="25827116" w:rsidR="005A5370" w:rsidRDefault="00662F04" w:rsidP="00662F04">
            <w:pPr>
              <w:tabs>
                <w:tab w:val="left" w:pos="2215"/>
              </w:tabs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ab/>
            </w:r>
          </w:p>
          <w:p w14:paraId="7F31DFA7" w14:textId="68394DE8" w:rsidR="00662F04" w:rsidRPr="00662F04" w:rsidRDefault="00662F04" w:rsidP="00662F04">
            <w:pPr>
              <w:rPr>
                <w:rFonts w:eastAsia="Times New Roman" w:cs="Arial"/>
                <w:lang w:eastAsia="es-CL"/>
              </w:rPr>
            </w:pPr>
          </w:p>
        </w:tc>
      </w:tr>
      <w:tr w:rsidR="007C2F83" w:rsidRPr="007C2F83" w14:paraId="36F3EBB8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69F7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45A32D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42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A297CEA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3A68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475F6C7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A9E2F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1D376FFA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88F54E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21EBE5E6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F9DF6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21C0663C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DF620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51E717B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3600" w14:textId="1ED265A5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Profundizar y acrecentar los conocimientos del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undo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oderno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y las discusiones al respecto.</w:t>
            </w:r>
          </w:p>
          <w:p w14:paraId="058F5A19" w14:textId="3AB97254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Comprender la importancia del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undo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oderno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como parte del fundamento de la cultura 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contemporánea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>.</w:t>
            </w:r>
          </w:p>
          <w:p w14:paraId="6780181E" w14:textId="651F6BF5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>Adentrarse en el papel de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 xml:space="preserve"> las ideas en la conformación de las sociedades.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  <w:p w14:paraId="382A2917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Familiarizarse con los grandes personajes y movimientos del período. </w:t>
            </w:r>
          </w:p>
          <w:p w14:paraId="6D1ECE8E" w14:textId="58D0EB5D" w:rsidR="007F5608" w:rsidRPr="00662F04" w:rsidRDefault="00634151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>
              <w:rPr>
                <w:rFonts w:cs="Calibri"/>
                <w:sz w:val="24"/>
                <w:szCs w:val="24"/>
                <w:lang w:val="es-CL"/>
              </w:rPr>
              <w:t>Conocer de primera mano tres de las más grandes revoluciones del Mundo Moderno.</w:t>
            </w:r>
          </w:p>
        </w:tc>
      </w:tr>
      <w:tr w:rsidR="007C2F83" w:rsidRPr="007C2F83" w14:paraId="0CBD5114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CA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6F46220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13E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4C6CA5A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6455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A50399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2741" w14:textId="77777777" w:rsid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94D9E62" w14:textId="61E22FE4" w:rsidR="00634151" w:rsidRPr="007C2F83" w:rsidRDefault="00634151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FE94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89317E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8782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79C3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64794154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55DA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86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7C2F83" w14:paraId="0404FBB8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46E" w14:textId="70786345" w:rsidR="00232516" w:rsidRDefault="00232516" w:rsidP="00662F0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 I</w:t>
            </w:r>
          </w:p>
          <w:p w14:paraId="6DF0EA5B" w14:textId="7F960E6D" w:rsidR="00232516" w:rsidRPr="002C3A05" w:rsidRDefault="007165E1" w:rsidP="00662F0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¿Qué es una revolución?</w:t>
            </w:r>
          </w:p>
          <w:p w14:paraId="1ACC2BEE" w14:textId="453B5F12" w:rsidR="00AB654B" w:rsidRPr="006228F6" w:rsidRDefault="007165E1" w:rsidP="006228F6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Hannah Arendt</w:t>
            </w:r>
            <w:r w:rsidR="006D4301">
              <w:rPr>
                <w:rFonts w:ascii="Calibri" w:hAnsi="Calibri" w:cs="Calibri"/>
              </w:rPr>
              <w:t xml:space="preserve"> y los cuatro criterios para identificar una revolución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2C6C" w14:textId="77777777" w:rsidR="00AA5C57" w:rsidRDefault="00AA5C57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00FB9A8" w14:textId="77777777" w:rsidR="00662F04" w:rsidRDefault="00662F04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podrán comprender l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>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s principales 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 xml:space="preserve">ideas en torno al concepto de revolución, ahondando en su complejidad y adquiriendo las 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herramientas conceptuales para su estudio histórico.</w:t>
            </w:r>
          </w:p>
          <w:p w14:paraId="25BDF8F8" w14:textId="2DF3E11C" w:rsidR="00AA5C57" w:rsidRPr="007C2F83" w:rsidRDefault="00AA5C57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7E7C815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8F0" w14:textId="77777777" w:rsidR="0029097F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UNIDAD II</w:t>
            </w:r>
          </w:p>
          <w:p w14:paraId="33700012" w14:textId="3AFC457A" w:rsidR="00232516" w:rsidRPr="002C3A05" w:rsidRDefault="007165E1" w:rsidP="00232516">
            <w:pPr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Revolución norteamericana </w:t>
            </w:r>
          </w:p>
          <w:p w14:paraId="3B8E2FA9" w14:textId="4FA8202A" w:rsidR="00232516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Causas de la </w:t>
            </w:r>
            <w:r w:rsidR="00AA5C57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evolución </w:t>
            </w:r>
          </w:p>
          <w:p w14:paraId="429ECB4D" w14:textId="77D7ABD9" w:rsidR="007165E1" w:rsidRDefault="0063415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hechos y los personajes</w:t>
            </w:r>
          </w:p>
          <w:p w14:paraId="6DE0A828" w14:textId="793999BB" w:rsidR="007165E1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Declaración de Independencia </w:t>
            </w:r>
            <w:r w:rsidR="00AA5C57">
              <w:rPr>
                <w:rFonts w:ascii="Calibri" w:hAnsi="Calibri" w:cs="Calibri"/>
              </w:rPr>
              <w:t xml:space="preserve">y discusiones constitucionales </w:t>
            </w:r>
          </w:p>
          <w:p w14:paraId="7B635C9F" w14:textId="77777777" w:rsidR="007165E1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Segunda Independencia: Lincoln</w:t>
            </w:r>
          </w:p>
          <w:p w14:paraId="4E39691B" w14:textId="1E366E45" w:rsidR="006228F6" w:rsidRPr="00232516" w:rsidRDefault="006228F6" w:rsidP="00E827FE">
            <w:pPr>
              <w:ind w:left="720"/>
              <w:jc w:val="left"/>
              <w:rPr>
                <w:rFonts w:ascii="Calibri" w:hAnsi="Calibri" w:cs="Calibri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D9E" w14:textId="77777777" w:rsidR="0029097F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2D6D257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D6D9A45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B82118B" w14:textId="73C2F7B9" w:rsidR="00662F04" w:rsidRPr="007C2F83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Los alumnos 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>conocerán de primera fuente las causas, desenvolvimiento y consecuencias de la revolución norteamericana, así como sus principales personajes y contexto intelectual.</w:t>
            </w:r>
          </w:p>
        </w:tc>
      </w:tr>
      <w:tr w:rsidR="00255E9C" w:rsidRPr="007C2F83" w14:paraId="7FE000D0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86A" w14:textId="77777777" w:rsidR="00255E9C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III</w:t>
            </w:r>
          </w:p>
          <w:p w14:paraId="738965BA" w14:textId="3FEA55E7" w:rsidR="00232516" w:rsidRPr="002C3A05" w:rsidRDefault="007165E1" w:rsidP="002325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Revolución francesa</w:t>
            </w:r>
          </w:p>
          <w:p w14:paraId="621BB949" w14:textId="6C13D390" w:rsid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Causas de la </w:t>
            </w:r>
            <w:r w:rsidR="00AA5C57">
              <w:rPr>
                <w:rFonts w:ascii="Calibri" w:hAnsi="Calibri" w:cs="Calibri"/>
                <w:bCs/>
              </w:rPr>
              <w:t>R</w:t>
            </w:r>
            <w:r>
              <w:rPr>
                <w:rFonts w:ascii="Calibri" w:hAnsi="Calibri" w:cs="Calibri"/>
                <w:bCs/>
              </w:rPr>
              <w:t xml:space="preserve">evolución </w:t>
            </w:r>
          </w:p>
          <w:p w14:paraId="4197838A" w14:textId="5B2C9FDB" w:rsidR="006228F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Los hechos </w:t>
            </w:r>
            <w:r w:rsidR="00634151">
              <w:rPr>
                <w:rFonts w:ascii="Calibri" w:hAnsi="Calibri" w:cs="Calibri"/>
                <w:bCs/>
              </w:rPr>
              <w:t xml:space="preserve">y los personajes </w:t>
            </w:r>
          </w:p>
          <w:p w14:paraId="1778B033" w14:textId="1F83F013" w:rsidR="006228F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Revoluciones subsecuentes: 1830, 1848</w:t>
            </w:r>
          </w:p>
          <w:p w14:paraId="31F38527" w14:textId="64C069A2" w:rsidR="006228F6" w:rsidRP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Análisis de las consecuencias: Edmund </w:t>
            </w:r>
            <w:proofErr w:type="spellStart"/>
            <w:r>
              <w:rPr>
                <w:rFonts w:ascii="Calibri" w:hAnsi="Calibri" w:cs="Calibri"/>
                <w:bCs/>
              </w:rPr>
              <w:t>Burke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7D35EB">
              <w:rPr>
                <w:rFonts w:ascii="Calibri" w:hAnsi="Calibri" w:cs="Calibri"/>
                <w:bCs/>
              </w:rPr>
              <w:t>y Alexis de Tocqueville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37F" w14:textId="77777777" w:rsidR="00255E9C" w:rsidRDefault="00255E9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155302B" w14:textId="77777777" w:rsidR="00255E9C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C25C413" w14:textId="31F9C17B" w:rsidR="00255E9C" w:rsidRPr="007C2F83" w:rsidRDefault="00AA5C57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conocerán de primera fuente las causas, desenvolvimiento y consecuencias de la revolución francesa, así como sus principales personajes y contexto intelectual.</w:t>
            </w:r>
          </w:p>
        </w:tc>
      </w:tr>
      <w:tr w:rsidR="007C2F83" w:rsidRPr="007C2F83" w14:paraId="42717DA3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1C3" w14:textId="77777777" w:rsidR="005E752D" w:rsidRDefault="00232516" w:rsidP="005E752D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IV</w:t>
            </w:r>
          </w:p>
          <w:p w14:paraId="0E1264D3" w14:textId="73E0C1B2" w:rsidR="00232516" w:rsidRPr="002C3A05" w:rsidRDefault="006228F6" w:rsidP="002325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Revolución rusa</w:t>
            </w:r>
          </w:p>
          <w:p w14:paraId="2CE6C86B" w14:textId="18AE73CD" w:rsid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Causas de la Revolución </w:t>
            </w:r>
          </w:p>
          <w:p w14:paraId="779D3CE9" w14:textId="331E0584" w:rsidR="00634151" w:rsidRDefault="0063415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hechos y los personajes </w:t>
            </w:r>
          </w:p>
          <w:p w14:paraId="6BDEC185" w14:textId="586B3DE8" w:rsidR="006228F6" w:rsidRDefault="007D35EB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Paralelo con la Revolución Francesa</w:t>
            </w:r>
          </w:p>
          <w:p w14:paraId="4F8C2BC4" w14:textId="4FC8AF8A" w:rsidR="006228F6" w:rsidRPr="006228F6" w:rsidRDefault="006228F6" w:rsidP="006228F6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Análisis de las consecuencias: </w:t>
            </w:r>
            <w:r w:rsidR="007D35EB">
              <w:rPr>
                <w:rFonts w:ascii="Calibri" w:hAnsi="Calibri" w:cs="Calibri"/>
              </w:rPr>
              <w:t xml:space="preserve">Richard </w:t>
            </w:r>
            <w:r>
              <w:rPr>
                <w:rFonts w:ascii="Calibri" w:hAnsi="Calibri" w:cs="Calibri"/>
              </w:rPr>
              <w:t>Pipes</w:t>
            </w:r>
            <w:r w:rsidR="007D35EB">
              <w:rPr>
                <w:rFonts w:ascii="Calibri" w:hAnsi="Calibri" w:cs="Calibri"/>
              </w:rPr>
              <w:t xml:space="preserve"> y </w:t>
            </w:r>
            <w:proofErr w:type="spellStart"/>
            <w:r w:rsidR="007D35EB">
              <w:rPr>
                <w:rFonts w:ascii="Calibri" w:hAnsi="Calibri" w:cs="Calibri"/>
              </w:rPr>
              <w:t>Francois</w:t>
            </w:r>
            <w:proofErr w:type="spellEnd"/>
            <w:r w:rsidR="007D35EB">
              <w:rPr>
                <w:rFonts w:ascii="Calibri" w:hAnsi="Calibri" w:cs="Calibri"/>
              </w:rPr>
              <w:t xml:space="preserve"> </w:t>
            </w:r>
            <w:proofErr w:type="spellStart"/>
            <w:r w:rsidR="007D35EB">
              <w:rPr>
                <w:rFonts w:ascii="Calibri" w:hAnsi="Calibri" w:cs="Calibri"/>
              </w:rPr>
              <w:t>Furet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EC73" w14:textId="77777777" w:rsidR="000A73C3" w:rsidRDefault="000A73C3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F77CFF3" w14:textId="02993D47" w:rsidR="00662F04" w:rsidRPr="007C2F83" w:rsidRDefault="00AA5C57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conocerán de primera fuente las causas, desenvolvimiento y consecuencias de la revolución rusa, así como sus principales personajes y contexto intelectual.</w:t>
            </w:r>
          </w:p>
        </w:tc>
      </w:tr>
      <w:tr w:rsidR="007C2F83" w:rsidRPr="007C2F83" w14:paraId="0CE1CCF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D14C" w14:textId="2A57B7AE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22E58B2" w14:textId="77777777" w:rsidR="004A5B2C" w:rsidRDefault="004A5B2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30600C9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175A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E005A4B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0B72F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14:paraId="16D91E5C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2AB4A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Clases expositivas </w:t>
            </w:r>
          </w:p>
          <w:p w14:paraId="54421856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fuentes históricas </w:t>
            </w:r>
          </w:p>
          <w:p w14:paraId="06AC8F03" w14:textId="240B2489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</w:t>
            </w:r>
            <w:r w:rsidR="00AA5C57">
              <w:rPr>
                <w:rFonts w:cs="Calibri"/>
                <w:sz w:val="24"/>
                <w:szCs w:val="24"/>
                <w:lang w:val="es-CL"/>
              </w:rPr>
              <w:t xml:space="preserve">películas y capítulos de series 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  <w:p w14:paraId="05A06BF8" w14:textId="18FA109D" w:rsidR="00D13378" w:rsidRPr="00662F04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Comentario de fuentes </w:t>
            </w:r>
            <w:r w:rsidR="00AA5C57">
              <w:rPr>
                <w:rFonts w:cs="Calibri"/>
                <w:sz w:val="24"/>
                <w:szCs w:val="24"/>
                <w:lang w:val="es-CL"/>
              </w:rPr>
              <w:t xml:space="preserve">filosóficas </w:t>
            </w:r>
          </w:p>
          <w:p w14:paraId="095B83BA" w14:textId="6EA4B6BE"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026CE55B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E7435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6E09A8" w:rsidRPr="007C2F83" w14:paraId="443B439F" w14:textId="77777777" w:rsidTr="007C2F83">
        <w:trPr>
          <w:gridAfter w:val="1"/>
          <w:wAfter w:w="4565" w:type="dxa"/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777C" w14:textId="441BC130" w:rsidR="006E09A8" w:rsidRDefault="006E09A8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7CF32EA" w14:textId="77777777" w:rsidR="006E09A8" w:rsidRDefault="006E09A8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50738F0" w14:textId="77777777" w:rsidR="006E09A8" w:rsidRPr="007C2F83" w:rsidRDefault="006E09A8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362C8739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DF0D2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14:paraId="69A83763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C312D" w14:textId="77777777" w:rsidR="00B01BAA" w:rsidRPr="004F38E9" w:rsidRDefault="00B01BA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62AF35AC" w14:textId="48936C42" w:rsidR="00662F04" w:rsidRPr="002C3A05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lectura </w:t>
            </w:r>
            <w:r w:rsidRPr="002C3A05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2C3A05">
              <w:rPr>
                <w:rFonts w:ascii="Calibri" w:hAnsi="Calibri" w:cs="Calibri"/>
                <w:b/>
                <w:bCs/>
              </w:rPr>
              <w:t>%)</w:t>
            </w:r>
          </w:p>
          <w:p w14:paraId="6F73A78A" w14:textId="0C350511" w:rsidR="00662F04" w:rsidRPr="009B44B1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materia </w:t>
            </w:r>
            <w:r w:rsidRPr="002C3A05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2C3A05">
              <w:rPr>
                <w:rFonts w:ascii="Calibri" w:hAnsi="Calibri" w:cs="Calibri"/>
                <w:b/>
                <w:bCs/>
              </w:rPr>
              <w:t>%)</w:t>
            </w:r>
          </w:p>
          <w:p w14:paraId="691010F3" w14:textId="78C23C28" w:rsidR="009B44B1" w:rsidRPr="00662F04" w:rsidRDefault="009B44B1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Participación</w:t>
            </w:r>
            <w:r w:rsidR="006E09A8">
              <w:rPr>
                <w:rFonts w:ascii="Calibri" w:hAnsi="Calibri" w:cs="Calibri"/>
                <w:b/>
                <w:bCs/>
                <w:i/>
                <w:iCs/>
              </w:rPr>
              <w:t>*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(25%)</w:t>
            </w:r>
          </w:p>
          <w:p w14:paraId="07652542" w14:textId="765DD306" w:rsidR="00662F04" w:rsidRPr="00662F04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62F04">
              <w:rPr>
                <w:rFonts w:ascii="Calibri" w:hAnsi="Calibri" w:cs="Calibri"/>
              </w:rPr>
              <w:t xml:space="preserve">Examen (con posibilidad de eximición) </w:t>
            </w:r>
            <w:r w:rsidRPr="00662F04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662F04">
              <w:rPr>
                <w:rFonts w:ascii="Calibri" w:hAnsi="Calibri" w:cs="Calibri"/>
                <w:b/>
                <w:bCs/>
              </w:rPr>
              <w:t>%)</w:t>
            </w:r>
          </w:p>
          <w:p w14:paraId="645B0615" w14:textId="77777777" w:rsidR="00662F04" w:rsidRDefault="00662F04" w:rsidP="00662F04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</w:p>
          <w:p w14:paraId="76F3F2FF" w14:textId="0875831F" w:rsidR="002325B6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F38E9">
              <w:rPr>
                <w:rFonts w:eastAsia="Cambria" w:cs="Arial"/>
                <w:lang w:val="es-ES_tradnl" w:eastAsia="es-ES_tradnl"/>
              </w:rPr>
              <w:t>Observaciones:</w:t>
            </w:r>
          </w:p>
          <w:p w14:paraId="1F33EC25" w14:textId="7AB73D79" w:rsidR="009B44B1" w:rsidRDefault="006E09A8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b/>
                <w:bCs/>
                <w:i/>
                <w:iCs/>
                <w:lang w:val="es-ES_tradnl" w:eastAsia="es-ES_tradnl"/>
              </w:rPr>
              <w:lastRenderedPageBreak/>
              <w:t>*</w:t>
            </w:r>
            <w:r w:rsidR="009B44B1">
              <w:rPr>
                <w:rFonts w:eastAsia="Cambria" w:cs="Arial"/>
                <w:lang w:val="es-ES_tradnl" w:eastAsia="es-ES_tradnl"/>
              </w:rPr>
              <w:t xml:space="preserve">La nota de participación es la resultante de tres cuestionarios que se harán durante el semestre. Uno de la película </w:t>
            </w:r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El Patriota</w:t>
            </w:r>
            <w:r w:rsidR="009B44B1">
              <w:rPr>
                <w:rFonts w:eastAsia="Cambria" w:cs="Arial"/>
                <w:lang w:val="es-ES_tradnl" w:eastAsia="es-ES_tradnl"/>
              </w:rPr>
              <w:t xml:space="preserve">, uno de la serie </w:t>
            </w:r>
            <w:proofErr w:type="spellStart"/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The</w:t>
            </w:r>
            <w:proofErr w:type="spellEnd"/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 xml:space="preserve"> English </w:t>
            </w:r>
            <w:proofErr w:type="spellStart"/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Game</w:t>
            </w:r>
            <w:proofErr w:type="spellEnd"/>
            <w:r w:rsidR="009B44B1">
              <w:rPr>
                <w:rFonts w:eastAsia="Cambria" w:cs="Arial"/>
                <w:lang w:val="es-ES_tradnl" w:eastAsia="es-ES_tradnl"/>
              </w:rPr>
              <w:t xml:space="preserve">, y uno de la serie </w:t>
            </w:r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Peregrinación por los caminos del dolor</w:t>
            </w:r>
            <w:r w:rsidR="009B44B1">
              <w:rPr>
                <w:rFonts w:eastAsia="Cambria" w:cs="Arial"/>
                <w:lang w:val="es-ES_tradnl" w:eastAsia="es-ES_tradnl"/>
              </w:rPr>
              <w:t>.</w:t>
            </w:r>
            <w:r w:rsidR="007D35EB">
              <w:rPr>
                <w:rFonts w:eastAsia="Cambria" w:cs="Arial"/>
                <w:lang w:val="es-ES_tradnl" w:eastAsia="es-ES_tradnl"/>
              </w:rPr>
              <w:t xml:space="preserve"> Se elegirán los dos mejores cuestionarios, y el promedio será la nota de participación. </w:t>
            </w:r>
          </w:p>
          <w:p w14:paraId="62BE38A6" w14:textId="04270C09" w:rsidR="00B01BAA" w:rsidRDefault="00B01BAA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Todas las evaluaciones tendrán plazo de cinco días para ser respondidas, desde el lunes hasta el viernes de la semana correspondiente.</w:t>
            </w:r>
          </w:p>
          <w:p w14:paraId="594F2CEE" w14:textId="321EA31D" w:rsidR="006E09A8" w:rsidRPr="009B44B1" w:rsidRDefault="006E09A8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La nota de eximición será un </w:t>
            </w:r>
            <w:r w:rsidR="006D4301">
              <w:rPr>
                <w:rFonts w:eastAsia="Cambria" w:cs="Arial"/>
                <w:lang w:val="es-ES_tradnl" w:eastAsia="es-ES_tradnl"/>
              </w:rPr>
              <w:t>6</w:t>
            </w:r>
            <w:r>
              <w:rPr>
                <w:rFonts w:eastAsia="Cambria" w:cs="Arial"/>
                <w:lang w:val="es-ES_tradnl" w:eastAsia="es-ES_tradnl"/>
              </w:rPr>
              <w:t>,</w:t>
            </w:r>
            <w:r w:rsidR="006D4301">
              <w:rPr>
                <w:rFonts w:eastAsia="Cambria" w:cs="Arial"/>
                <w:lang w:val="es-ES_tradnl" w:eastAsia="es-ES_tradnl"/>
              </w:rPr>
              <w:t>0</w:t>
            </w:r>
            <w:r>
              <w:rPr>
                <w:rFonts w:eastAsia="Cambria" w:cs="Arial"/>
                <w:lang w:val="es-ES_tradnl" w:eastAsia="es-ES_tradnl"/>
              </w:rPr>
              <w:t>.</w:t>
            </w:r>
          </w:p>
          <w:p w14:paraId="5E43C9F9" w14:textId="249B3695" w:rsidR="00662F04" w:rsidRPr="00662F04" w:rsidRDefault="002325B6" w:rsidP="00662F04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 w:rsidRPr="00662F04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</w:tc>
      </w:tr>
      <w:tr w:rsidR="00A22F66" w:rsidRPr="007C2F83" w14:paraId="3B3F5E0F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33F5417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561BA50" w14:textId="62E12B19" w:rsidR="007D35EB" w:rsidRPr="007C2F83" w:rsidRDefault="007D35EB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13577BD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1BDE3227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83B78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235548" w14:paraId="155D0EAC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DC456" w14:textId="39E11F4F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p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 xml:space="preserve">rimaria </w:t>
            </w:r>
          </w:p>
          <w:p w14:paraId="1091F8CD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4B0296FB" w14:textId="3897B70E" w:rsidR="00662F04" w:rsidRPr="002C3A05" w:rsidRDefault="00634151" w:rsidP="00634151">
            <w:pPr>
              <w:ind w:left="-51"/>
              <w:rPr>
                <w:rFonts w:ascii="Calibri" w:eastAsia="Arial Unicode MS" w:hAnsi="Calibri" w:cs="Calibri"/>
              </w:rPr>
            </w:pPr>
            <w:r w:rsidRPr="00170F1A">
              <w:rPr>
                <w:rFonts w:ascii="Calibri" w:eastAsia="Arial Unicode MS" w:hAnsi="Calibri" w:cs="Calibri"/>
              </w:rPr>
              <w:t xml:space="preserve">Pipes, Richard, </w:t>
            </w:r>
            <w:r w:rsidRPr="00170F1A">
              <w:rPr>
                <w:rFonts w:ascii="Calibri" w:eastAsia="Arial Unicode MS" w:hAnsi="Calibri" w:cs="Calibri"/>
                <w:i/>
                <w:iCs/>
              </w:rPr>
              <w:t>Historia del comun</w:t>
            </w:r>
            <w:r>
              <w:rPr>
                <w:rFonts w:ascii="Calibri" w:eastAsia="Arial Unicode MS" w:hAnsi="Calibri" w:cs="Calibri"/>
                <w:i/>
                <w:iCs/>
              </w:rPr>
              <w:t>ismo</w:t>
            </w:r>
            <w:r>
              <w:rPr>
                <w:rFonts w:ascii="Calibri" w:eastAsia="Arial Unicode MS" w:hAnsi="Calibri" w:cs="Calibri"/>
              </w:rPr>
              <w:t xml:space="preserve"> (</w:t>
            </w:r>
            <w:r w:rsidR="00A125D2">
              <w:rPr>
                <w:rFonts w:ascii="Calibri" w:eastAsia="Arial Unicode MS" w:hAnsi="Calibri" w:cs="Calibri"/>
              </w:rPr>
              <w:t>Mondadori, 2002</w:t>
            </w:r>
            <w:r>
              <w:rPr>
                <w:rFonts w:ascii="Calibri" w:eastAsia="Arial Unicode MS" w:hAnsi="Calibri" w:cs="Calibri"/>
              </w:rPr>
              <w:t>).</w:t>
            </w:r>
          </w:p>
          <w:p w14:paraId="3D66F21A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31629DE5" w14:textId="234DD7D3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c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>omplementaria</w:t>
            </w:r>
          </w:p>
          <w:p w14:paraId="2F503ADA" w14:textId="7250ABC4" w:rsidR="00662F04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</w:p>
          <w:p w14:paraId="40EBB0D0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Arendt, Hannah, </w:t>
            </w:r>
            <w:r w:rsidRPr="00634151">
              <w:rPr>
                <w:rFonts w:ascii="Calibri" w:eastAsia="Arial Unicode MS" w:hAnsi="Calibri" w:cs="Calibri"/>
                <w:i/>
                <w:iCs/>
              </w:rPr>
              <w:t>Sobre la revolución</w:t>
            </w:r>
            <w:r>
              <w:rPr>
                <w:rFonts w:ascii="Calibri" w:eastAsia="Arial Unicode MS" w:hAnsi="Calibri" w:cs="Calibri"/>
              </w:rPr>
              <w:t xml:space="preserve"> (Alianza, 2013).</w:t>
            </w:r>
          </w:p>
          <w:p w14:paraId="2CEB0224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Bender, Thomas, </w:t>
            </w:r>
            <w:r>
              <w:rPr>
                <w:rFonts w:ascii="Calibri" w:eastAsia="Arial Unicode MS" w:hAnsi="Calibri" w:cs="Calibri"/>
                <w:i/>
                <w:iCs/>
              </w:rPr>
              <w:t>Historia de los Estado Unidos. Una nación entre naciones</w:t>
            </w:r>
            <w:r>
              <w:rPr>
                <w:rFonts w:ascii="Calibri" w:eastAsia="Arial Unicode MS" w:hAnsi="Calibri" w:cs="Calibri"/>
              </w:rPr>
              <w:t xml:space="preserve"> (Siglo XXI, Madrid, 2015).</w:t>
            </w:r>
          </w:p>
          <w:p w14:paraId="4EBDEC1B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170F1A">
              <w:rPr>
                <w:rFonts w:ascii="Calibri" w:eastAsia="Arial Unicode MS" w:hAnsi="Calibri" w:cs="Calibri"/>
              </w:rPr>
              <w:t>Bergeron</w:t>
            </w:r>
            <w:proofErr w:type="spellEnd"/>
            <w:r w:rsidRPr="00170F1A">
              <w:rPr>
                <w:rFonts w:ascii="Calibri" w:eastAsia="Arial Unicode MS" w:hAnsi="Calibri" w:cs="Calibri"/>
              </w:rPr>
              <w:t xml:space="preserve">, Louis; </w:t>
            </w:r>
            <w:proofErr w:type="spellStart"/>
            <w:r w:rsidRPr="00170F1A">
              <w:rPr>
                <w:rFonts w:ascii="Calibri" w:eastAsia="Arial Unicode MS" w:hAnsi="Calibri" w:cs="Calibri"/>
              </w:rPr>
              <w:t>Furet</w:t>
            </w:r>
            <w:proofErr w:type="spellEnd"/>
            <w:r w:rsidRPr="00170F1A">
              <w:rPr>
                <w:rFonts w:ascii="Calibri" w:eastAsia="Arial Unicode MS" w:hAnsi="Calibri" w:cs="Calibri"/>
              </w:rPr>
              <w:t xml:space="preserve">, </w:t>
            </w:r>
            <w:proofErr w:type="spellStart"/>
            <w:r w:rsidRPr="00170F1A">
              <w:rPr>
                <w:rFonts w:ascii="Calibri" w:eastAsia="Arial Unicode MS" w:hAnsi="Calibri" w:cs="Calibri"/>
              </w:rPr>
              <w:t>Francois</w:t>
            </w:r>
            <w:proofErr w:type="spellEnd"/>
            <w:r w:rsidRPr="00170F1A">
              <w:rPr>
                <w:rFonts w:ascii="Calibri" w:eastAsia="Arial Unicode MS" w:hAnsi="Calibri" w:cs="Calibri"/>
              </w:rPr>
              <w:t xml:space="preserve">; </w:t>
            </w:r>
            <w:proofErr w:type="spellStart"/>
            <w:r w:rsidRPr="00170F1A">
              <w:rPr>
                <w:rFonts w:ascii="Calibri" w:eastAsia="Arial Unicode MS" w:hAnsi="Calibri" w:cs="Calibri"/>
              </w:rPr>
              <w:t>Koselleck</w:t>
            </w:r>
            <w:proofErr w:type="spellEnd"/>
            <w:r w:rsidRPr="00170F1A">
              <w:rPr>
                <w:rFonts w:ascii="Calibri" w:eastAsia="Arial Unicode MS" w:hAnsi="Calibri" w:cs="Calibri"/>
              </w:rPr>
              <w:t xml:space="preserve">, Reinhart, </w:t>
            </w:r>
            <w:r w:rsidRPr="00170F1A">
              <w:rPr>
                <w:rFonts w:ascii="Calibri" w:eastAsia="Arial Unicode MS" w:hAnsi="Calibri" w:cs="Calibri"/>
                <w:i/>
                <w:iCs/>
              </w:rPr>
              <w:t>La época de la</w:t>
            </w:r>
            <w:r>
              <w:rPr>
                <w:rFonts w:ascii="Calibri" w:eastAsia="Arial Unicode MS" w:hAnsi="Calibri" w:cs="Calibri"/>
                <w:i/>
                <w:iCs/>
              </w:rPr>
              <w:t>s revoluciones europeas, 1780-1848</w:t>
            </w:r>
            <w:r>
              <w:rPr>
                <w:rFonts w:ascii="Calibri" w:eastAsia="Arial Unicode MS" w:hAnsi="Calibri" w:cs="Calibri"/>
              </w:rPr>
              <w:t xml:space="preserve"> (Siglo XXI, Madrid, 2012).</w:t>
            </w:r>
          </w:p>
          <w:p w14:paraId="6717972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Burke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Edmund, </w:t>
            </w:r>
            <w:r>
              <w:rPr>
                <w:rFonts w:ascii="Calibri" w:eastAsia="Arial Unicode MS" w:hAnsi="Calibri" w:cs="Calibri"/>
                <w:i/>
                <w:iCs/>
              </w:rPr>
              <w:t>Reflexiones sobre la Revolución francesa</w:t>
            </w:r>
            <w:r>
              <w:rPr>
                <w:rFonts w:ascii="Calibri" w:eastAsia="Arial Unicode MS" w:hAnsi="Calibri" w:cs="Calibri"/>
              </w:rPr>
              <w:t xml:space="preserve"> (Alianza, 2016).</w:t>
            </w:r>
          </w:p>
          <w:p w14:paraId="0F0EC116" w14:textId="77777777" w:rsidR="00235548" w:rsidRDefault="00235548" w:rsidP="00634151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Burke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Edmund, </w:t>
            </w:r>
            <w:r>
              <w:rPr>
                <w:rFonts w:ascii="Calibri" w:eastAsia="Arial Unicode MS" w:hAnsi="Calibri" w:cs="Calibri"/>
                <w:i/>
                <w:iCs/>
              </w:rPr>
              <w:t>Revolución y descontento. Selección de escritos políticos</w:t>
            </w:r>
            <w:r>
              <w:rPr>
                <w:rFonts w:ascii="Calibri" w:eastAsia="Arial Unicode MS" w:hAnsi="Calibri" w:cs="Calibri"/>
              </w:rPr>
              <w:t xml:space="preserve"> (Centro de Estudios Políticos y Constitucionales, Madrid, 2008). </w:t>
            </w:r>
          </w:p>
          <w:p w14:paraId="44121D84" w14:textId="77777777" w:rsid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Dawson, Christopher, </w:t>
            </w:r>
            <w:r>
              <w:rPr>
                <w:rFonts w:ascii="Calibri" w:eastAsia="Arial Unicode MS" w:hAnsi="Calibri" w:cs="Calibri"/>
                <w:i/>
                <w:iCs/>
              </w:rPr>
              <w:t>Los Dioses de la Revolución</w:t>
            </w:r>
            <w:r>
              <w:rPr>
                <w:rFonts w:ascii="Calibri" w:eastAsia="Arial Unicode MS" w:hAnsi="Calibri" w:cs="Calibri"/>
              </w:rPr>
              <w:t xml:space="preserve"> (Encuentro, 2015).</w:t>
            </w:r>
          </w:p>
          <w:p w14:paraId="06033775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AA5C57">
              <w:rPr>
                <w:rFonts w:ascii="Calibri" w:eastAsia="Arial Unicode MS" w:hAnsi="Calibri" w:cs="Calibri"/>
              </w:rPr>
              <w:t>Grenville</w:t>
            </w:r>
            <w:proofErr w:type="spellEnd"/>
            <w:r w:rsidRPr="00AA5C57">
              <w:rPr>
                <w:rFonts w:ascii="Calibri" w:eastAsia="Arial Unicode MS" w:hAnsi="Calibri" w:cs="Calibri"/>
              </w:rPr>
              <w:t xml:space="preserve">, J. A. S, </w:t>
            </w:r>
            <w:r w:rsidRPr="00AA5C57">
              <w:rPr>
                <w:rFonts w:ascii="Calibri" w:eastAsia="Arial Unicode MS" w:hAnsi="Calibri" w:cs="Calibri"/>
                <w:i/>
                <w:iCs/>
              </w:rPr>
              <w:t>La E</w:t>
            </w:r>
            <w:r>
              <w:rPr>
                <w:rFonts w:ascii="Calibri" w:eastAsia="Arial Unicode MS" w:hAnsi="Calibri" w:cs="Calibri"/>
                <w:i/>
                <w:iCs/>
              </w:rPr>
              <w:t>uropa remodelada. 1848-1878</w:t>
            </w:r>
            <w:r>
              <w:rPr>
                <w:rFonts w:ascii="Calibri" w:eastAsia="Arial Unicode MS" w:hAnsi="Calibri" w:cs="Calibri"/>
              </w:rPr>
              <w:t xml:space="preserve"> (Siglo XXI, Madrid, 2018).</w:t>
            </w:r>
          </w:p>
          <w:p w14:paraId="44734990" w14:textId="77777777" w:rsidR="00235548" w:rsidRPr="00235548" w:rsidRDefault="00235548" w:rsidP="00235548">
            <w:pPr>
              <w:ind w:left="-51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235548">
              <w:rPr>
                <w:rFonts w:ascii="Calibri" w:eastAsia="Arial Unicode MS" w:hAnsi="Calibri" w:cs="Calibri"/>
              </w:rPr>
              <w:t xml:space="preserve">Hamilton, Alexander; Madison, James; Jay, John, </w:t>
            </w:r>
            <w:r w:rsidRPr="00235548">
              <w:rPr>
                <w:rFonts w:ascii="Calibri" w:eastAsia="Arial Unicode MS" w:hAnsi="Calibri" w:cs="Calibri"/>
                <w:i/>
                <w:iCs/>
              </w:rPr>
              <w:t>El Federalista</w:t>
            </w:r>
            <w:r w:rsidRPr="00235548">
              <w:rPr>
                <w:rFonts w:ascii="Calibri" w:eastAsia="Arial Unicode MS" w:hAnsi="Calibri" w:cs="Calibri"/>
              </w:rPr>
              <w:t xml:space="preserve"> (IES, Santiago, 2018).</w:t>
            </w:r>
          </w:p>
          <w:p w14:paraId="15D9ECC9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Johnson, Paul, </w:t>
            </w:r>
            <w:r>
              <w:rPr>
                <w:rFonts w:ascii="Calibri" w:eastAsia="Arial Unicode MS" w:hAnsi="Calibri" w:cs="Calibri"/>
                <w:i/>
                <w:iCs/>
              </w:rPr>
              <w:t>Estados Unidos, la historia</w:t>
            </w:r>
            <w:r>
              <w:rPr>
                <w:rFonts w:ascii="Calibri" w:eastAsia="Arial Unicode MS" w:hAnsi="Calibri" w:cs="Calibri"/>
              </w:rPr>
              <w:t xml:space="preserve"> (Ediciones B, Buenos Aires, 2001). </w:t>
            </w:r>
          </w:p>
          <w:p w14:paraId="645D9BD5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Lhomme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Jean, </w:t>
            </w:r>
            <w:r>
              <w:rPr>
                <w:rFonts w:ascii="Calibri" w:eastAsia="Arial Unicode MS" w:hAnsi="Calibri" w:cs="Calibri"/>
                <w:i/>
                <w:iCs/>
              </w:rPr>
              <w:t>La gran burguesía en el poder (1830-1880). Ensayo sobre historia social de Francia</w:t>
            </w:r>
            <w:r>
              <w:rPr>
                <w:rFonts w:ascii="Calibri" w:eastAsia="Arial Unicode MS" w:hAnsi="Calibri" w:cs="Calibri"/>
              </w:rPr>
              <w:t xml:space="preserve"> (Lorenzana, Barcelona, 1965).</w:t>
            </w:r>
          </w:p>
          <w:p w14:paraId="763018C9" w14:textId="77777777" w:rsidR="00235548" w:rsidRPr="006D7390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 w:rsidRPr="00A125D2">
              <w:rPr>
                <w:rFonts w:ascii="Calibri" w:eastAsia="Arial Unicode MS" w:hAnsi="Calibri" w:cs="Calibri"/>
                <w:lang w:val="en-GB"/>
              </w:rPr>
              <w:t xml:space="preserve">Lincoln, Abraham, </w:t>
            </w:r>
            <w:r w:rsidRPr="00A125D2">
              <w:rPr>
                <w:rFonts w:ascii="Calibri" w:eastAsia="Arial Unicode MS" w:hAnsi="Calibri" w:cs="Calibri"/>
                <w:i/>
                <w:iCs/>
                <w:lang w:val="en-GB"/>
              </w:rPr>
              <w:t>Speeches and W</w:t>
            </w:r>
            <w:r>
              <w:rPr>
                <w:rFonts w:ascii="Calibri" w:eastAsia="Arial Unicode MS" w:hAnsi="Calibri" w:cs="Calibri"/>
                <w:i/>
                <w:iCs/>
                <w:lang w:val="en-GB"/>
              </w:rPr>
              <w:t xml:space="preserve">ritings. </w:t>
            </w:r>
            <w:r w:rsidRPr="006D7390">
              <w:rPr>
                <w:rFonts w:ascii="Calibri" w:eastAsia="Arial Unicode MS" w:hAnsi="Calibri" w:cs="Calibri"/>
                <w:i/>
                <w:iCs/>
              </w:rPr>
              <w:t>1859-1865</w:t>
            </w:r>
            <w:r w:rsidRPr="006D7390">
              <w:rPr>
                <w:rFonts w:ascii="Calibri" w:eastAsia="Arial Unicode MS" w:hAnsi="Calibri" w:cs="Calibri"/>
              </w:rPr>
              <w:t xml:space="preserve"> (Libo </w:t>
            </w:r>
            <w:proofErr w:type="spellStart"/>
            <w:r w:rsidRPr="006D7390">
              <w:rPr>
                <w:rFonts w:ascii="Calibri" w:eastAsia="Arial Unicode MS" w:hAnsi="Calibri" w:cs="Calibri"/>
              </w:rPr>
              <w:t>of</w:t>
            </w:r>
            <w:proofErr w:type="spellEnd"/>
            <w:r w:rsidRPr="006D7390">
              <w:rPr>
                <w:rFonts w:ascii="Calibri" w:eastAsia="Arial Unicode MS" w:hAnsi="Calibri" w:cs="Calibri"/>
              </w:rPr>
              <w:t xml:space="preserve"> </w:t>
            </w:r>
            <w:proofErr w:type="spellStart"/>
            <w:r w:rsidRPr="006D7390">
              <w:rPr>
                <w:rFonts w:ascii="Calibri" w:eastAsia="Arial Unicode MS" w:hAnsi="Calibri" w:cs="Calibri"/>
              </w:rPr>
              <w:t>Amer</w:t>
            </w:r>
            <w:proofErr w:type="spellEnd"/>
            <w:r w:rsidRPr="006D7390">
              <w:rPr>
                <w:rFonts w:ascii="Calibri" w:eastAsia="Arial Unicode MS" w:hAnsi="Calibri" w:cs="Calibri"/>
              </w:rPr>
              <w:t>, 2008).</w:t>
            </w:r>
          </w:p>
          <w:p w14:paraId="2E33D221" w14:textId="77777777" w:rsid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Macphee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Peter, </w:t>
            </w:r>
            <w:r>
              <w:rPr>
                <w:rFonts w:ascii="Calibri" w:eastAsia="Arial Unicode MS" w:hAnsi="Calibri" w:cs="Calibri"/>
                <w:i/>
                <w:iCs/>
              </w:rPr>
              <w:t xml:space="preserve">La Revolución Francesa, 1789-1799. Una nueva historia </w:t>
            </w:r>
            <w:r>
              <w:rPr>
                <w:rFonts w:ascii="Calibri" w:eastAsia="Arial Unicode MS" w:hAnsi="Calibri" w:cs="Calibri"/>
              </w:rPr>
              <w:t>(Austral, 2013).</w:t>
            </w:r>
          </w:p>
          <w:p w14:paraId="15110040" w14:textId="77777777" w:rsidR="00235548" w:rsidRP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Pipes, Richard, </w:t>
            </w:r>
            <w:r>
              <w:rPr>
                <w:rFonts w:ascii="Calibri" w:eastAsia="Arial Unicode MS" w:hAnsi="Calibri" w:cs="Calibri"/>
                <w:i/>
                <w:iCs/>
              </w:rPr>
              <w:t xml:space="preserve">La Revolución Rusa </w:t>
            </w:r>
            <w:r>
              <w:rPr>
                <w:rFonts w:ascii="Calibri" w:eastAsia="Arial Unicode MS" w:hAnsi="Calibri" w:cs="Calibri"/>
              </w:rPr>
              <w:t>(Debolsillo, 2018).</w:t>
            </w:r>
          </w:p>
          <w:p w14:paraId="48435CEF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Price, Roger, </w:t>
            </w:r>
            <w:r>
              <w:rPr>
                <w:rFonts w:ascii="Calibri" w:eastAsia="Arial Unicode MS" w:hAnsi="Calibri" w:cs="Calibri"/>
                <w:i/>
                <w:iCs/>
              </w:rPr>
              <w:t>Historia de Francia</w:t>
            </w:r>
            <w:r>
              <w:rPr>
                <w:rFonts w:ascii="Calibri" w:eastAsia="Arial Unicode MS" w:hAnsi="Calibri" w:cs="Calibri"/>
              </w:rPr>
              <w:t xml:space="preserve"> (Akal, Madrid, 2016).</w:t>
            </w:r>
          </w:p>
          <w:p w14:paraId="5B5113D1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Rudé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George, </w:t>
            </w:r>
            <w:r>
              <w:rPr>
                <w:rFonts w:ascii="Calibri" w:eastAsia="Arial Unicode MS" w:hAnsi="Calibri" w:cs="Calibri"/>
                <w:i/>
                <w:iCs/>
              </w:rPr>
              <w:t>La Europa revolucionaria. 1783-1815</w:t>
            </w:r>
            <w:r>
              <w:rPr>
                <w:rFonts w:ascii="Calibri" w:eastAsia="Arial Unicode MS" w:hAnsi="Calibri" w:cs="Calibri"/>
              </w:rPr>
              <w:t xml:space="preserve"> (Siglo XXI, Madrid, 2018).</w:t>
            </w:r>
          </w:p>
          <w:p w14:paraId="50720E5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Schama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</w:t>
            </w:r>
            <w:proofErr w:type="spellStart"/>
            <w:r>
              <w:rPr>
                <w:rFonts w:ascii="Calibri" w:eastAsia="Arial Unicode MS" w:hAnsi="Calibri" w:cs="Calibri"/>
              </w:rPr>
              <w:t>Simon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</w:t>
            </w:r>
            <w:r>
              <w:rPr>
                <w:rFonts w:ascii="Calibri" w:eastAsia="Arial Unicode MS" w:hAnsi="Calibri" w:cs="Calibri"/>
                <w:i/>
                <w:iCs/>
              </w:rPr>
              <w:t>Ciudadanos. Una crónica de la Revolución francesa</w:t>
            </w:r>
            <w:r>
              <w:rPr>
                <w:rFonts w:ascii="Calibri" w:eastAsia="Arial Unicode MS" w:hAnsi="Calibri" w:cs="Calibri"/>
              </w:rPr>
              <w:t xml:space="preserve"> (Debate, Barcelona, 2019).</w:t>
            </w:r>
          </w:p>
          <w:p w14:paraId="429D2281" w14:textId="77777777" w:rsidR="00235548" w:rsidRDefault="00235548" w:rsidP="00634151">
            <w:pPr>
              <w:ind w:left="-51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Service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Robert, </w:t>
            </w:r>
            <w:r w:rsidRPr="00A125D2">
              <w:rPr>
                <w:rFonts w:ascii="Calibri" w:eastAsia="Arial Unicode MS" w:hAnsi="Calibri" w:cs="Calibri"/>
                <w:i/>
                <w:iCs/>
              </w:rPr>
              <w:t>Lenin</w:t>
            </w:r>
            <w:r>
              <w:rPr>
                <w:rFonts w:ascii="Calibri" w:eastAsia="Arial Unicode MS" w:hAnsi="Calibri" w:cs="Calibri"/>
                <w:i/>
                <w:iCs/>
              </w:rPr>
              <w:t>, una biografía</w:t>
            </w:r>
            <w:r>
              <w:rPr>
                <w:rFonts w:ascii="Calibri" w:eastAsia="Arial Unicode MS" w:hAnsi="Calibri" w:cs="Calibri"/>
              </w:rPr>
              <w:t xml:space="preserve"> (Siglo XXI, 2017).</w:t>
            </w:r>
          </w:p>
          <w:p w14:paraId="2141953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El Antiguo Régimen y la Revolución</w:t>
            </w:r>
            <w:r>
              <w:rPr>
                <w:rFonts w:ascii="Calibri" w:eastAsia="Arial Unicode MS" w:hAnsi="Calibri" w:cs="Calibri"/>
              </w:rPr>
              <w:t xml:space="preserve"> (Alianza, Madrid, 2018).</w:t>
            </w:r>
          </w:p>
          <w:p w14:paraId="6C063D76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La democracia en América</w:t>
            </w:r>
            <w:r>
              <w:rPr>
                <w:rFonts w:ascii="Calibri" w:eastAsia="Arial Unicode MS" w:hAnsi="Calibri" w:cs="Calibri"/>
              </w:rPr>
              <w:t xml:space="preserve"> (Trotta, Madrid, 2010).</w:t>
            </w:r>
          </w:p>
          <w:p w14:paraId="4670D9F1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Recuerdos de la Revolución de 1848</w:t>
            </w:r>
            <w:r>
              <w:rPr>
                <w:rFonts w:ascii="Calibri" w:eastAsia="Arial Unicode MS" w:hAnsi="Calibri" w:cs="Calibri"/>
              </w:rPr>
              <w:t xml:space="preserve"> (Claridad, Buenos Aires, 2015).</w:t>
            </w:r>
          </w:p>
          <w:p w14:paraId="7265D8FA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Vidal, César, </w:t>
            </w:r>
            <w:r>
              <w:rPr>
                <w:rFonts w:ascii="Calibri" w:eastAsia="Arial Unicode MS" w:hAnsi="Calibri" w:cs="Calibri"/>
                <w:i/>
                <w:iCs/>
              </w:rPr>
              <w:t>Lincoln</w:t>
            </w:r>
            <w:r>
              <w:rPr>
                <w:rFonts w:ascii="Calibri" w:eastAsia="Arial Unicode MS" w:hAnsi="Calibri" w:cs="Calibri"/>
              </w:rPr>
              <w:t xml:space="preserve"> (Planeta, Barcelona, 2009).</w:t>
            </w:r>
          </w:p>
          <w:p w14:paraId="2A659049" w14:textId="4841D446" w:rsidR="00354934" w:rsidRPr="00235548" w:rsidRDefault="00235548" w:rsidP="00235548">
            <w:pPr>
              <w:ind w:left="-51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Vuillard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, Éric, </w:t>
            </w:r>
            <w:r>
              <w:rPr>
                <w:rFonts w:ascii="Calibri" w:eastAsia="Arial Unicode MS" w:hAnsi="Calibri" w:cs="Calibri"/>
                <w:i/>
                <w:iCs/>
              </w:rPr>
              <w:t>14 de julio</w:t>
            </w:r>
            <w:r>
              <w:rPr>
                <w:rFonts w:ascii="Calibri" w:eastAsia="Arial Unicode MS" w:hAnsi="Calibri" w:cs="Calibri"/>
              </w:rPr>
              <w:t xml:space="preserve"> (Tusquets, Barcelona, 2019).</w:t>
            </w:r>
          </w:p>
        </w:tc>
      </w:tr>
    </w:tbl>
    <w:p w14:paraId="4EB5138C" w14:textId="5677DAD5" w:rsidR="00222923" w:rsidRDefault="00222923"/>
    <w:p w14:paraId="4F1307A0" w14:textId="77777777" w:rsidR="00C03265" w:rsidRPr="00235548" w:rsidRDefault="00C03265"/>
    <w:p w14:paraId="2308A01E" w14:textId="77777777" w:rsidR="00222923" w:rsidRPr="00235548" w:rsidRDefault="00222923"/>
    <w:p w14:paraId="5283831E" w14:textId="1A49F7E8" w:rsidR="00AA5C57" w:rsidRPr="00235548" w:rsidRDefault="00AA5C5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260"/>
        <w:gridCol w:w="3533"/>
        <w:gridCol w:w="2733"/>
      </w:tblGrid>
      <w:tr w:rsidR="00222923" w:rsidRPr="002C3A05" w14:paraId="36C1C638" w14:textId="77777777" w:rsidTr="00AF2C7E">
        <w:trPr>
          <w:trHeight w:val="552"/>
        </w:trPr>
        <w:tc>
          <w:tcPr>
            <w:tcW w:w="2234" w:type="dxa"/>
            <w:gridSpan w:val="2"/>
            <w:shd w:val="clear" w:color="auto" w:fill="E6E6E6"/>
          </w:tcPr>
          <w:p w14:paraId="12DE675B" w14:textId="0C5FAEEC" w:rsidR="00222923" w:rsidRPr="002C3A05" w:rsidRDefault="00222923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lastRenderedPageBreak/>
              <w:t>Fecha</w:t>
            </w:r>
            <w:r w:rsidR="00235548">
              <w:rPr>
                <w:rFonts w:ascii="Calibri" w:hAnsi="Calibri" w:cs="Calibri"/>
                <w:b/>
                <w:lang w:val="es-ES_tradnl"/>
              </w:rPr>
              <w:t>s</w:t>
            </w:r>
          </w:p>
        </w:tc>
        <w:tc>
          <w:tcPr>
            <w:tcW w:w="3533" w:type="dxa"/>
            <w:shd w:val="clear" w:color="auto" w:fill="E6E6E6"/>
          </w:tcPr>
          <w:p w14:paraId="1A461DD2" w14:textId="19E1F423" w:rsidR="00222923" w:rsidRPr="002C3A05" w:rsidRDefault="00222923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Clase</w:t>
            </w:r>
            <w:r w:rsidR="00235548">
              <w:rPr>
                <w:rFonts w:ascii="Calibri" w:hAnsi="Calibri" w:cs="Calibri"/>
                <w:b/>
                <w:lang w:val="es-ES_tradnl"/>
              </w:rPr>
              <w:t>s</w:t>
            </w:r>
          </w:p>
        </w:tc>
        <w:tc>
          <w:tcPr>
            <w:tcW w:w="2733" w:type="dxa"/>
            <w:shd w:val="clear" w:color="auto" w:fill="E6E6E6"/>
          </w:tcPr>
          <w:p w14:paraId="792FB864" w14:textId="137C1297" w:rsidR="00222923" w:rsidRPr="00222923" w:rsidRDefault="00235548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Evaluaciones</w:t>
            </w:r>
          </w:p>
        </w:tc>
      </w:tr>
      <w:tr w:rsidR="00222923" w:rsidRPr="006D4301" w14:paraId="2B3B9AB9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0583249D" w14:textId="78439C6C" w:rsidR="00222923" w:rsidRPr="006D4301" w:rsidRDefault="00222923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1</w:t>
            </w:r>
          </w:p>
        </w:tc>
        <w:tc>
          <w:tcPr>
            <w:tcW w:w="1260" w:type="dxa"/>
            <w:shd w:val="clear" w:color="auto" w:fill="E6E6E6"/>
          </w:tcPr>
          <w:p w14:paraId="13205C3A" w14:textId="000F0CF7" w:rsidR="00222923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9 de marzo</w:t>
            </w:r>
          </w:p>
        </w:tc>
        <w:tc>
          <w:tcPr>
            <w:tcW w:w="3533" w:type="dxa"/>
            <w:shd w:val="clear" w:color="auto" w:fill="E6E6E6"/>
          </w:tcPr>
          <w:p w14:paraId="243A5C4A" w14:textId="41375769" w:rsidR="00484B69" w:rsidRPr="006D4301" w:rsidRDefault="00484B69" w:rsidP="00C03265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6D4301">
              <w:rPr>
                <w:rFonts w:ascii="Calibri" w:hAnsi="Calibri" w:cs="Calibri"/>
                <w:b/>
              </w:rPr>
              <w:t>Introducció</w:t>
            </w:r>
            <w:r w:rsidR="00C03265">
              <w:rPr>
                <w:rFonts w:ascii="Calibri" w:hAnsi="Calibri" w:cs="Calibri"/>
                <w:b/>
              </w:rPr>
              <w:t>n</w:t>
            </w:r>
          </w:p>
          <w:p w14:paraId="0752D4DF" w14:textId="3B7FE5D3" w:rsidR="00222923" w:rsidRPr="00C03265" w:rsidRDefault="00484B69" w:rsidP="00C03265">
            <w:pPr>
              <w:jc w:val="center"/>
              <w:rPr>
                <w:rFonts w:ascii="Calibri" w:hAnsi="Calibri" w:cs="Calibri"/>
                <w:b/>
              </w:rPr>
            </w:pPr>
            <w:r w:rsidRPr="006D4301">
              <w:rPr>
                <w:rFonts w:ascii="Calibri" w:hAnsi="Calibri" w:cs="Calibri"/>
                <w:b/>
              </w:rPr>
              <w:t>Unidad 1: ¿Qué es una revolución?</w:t>
            </w:r>
          </w:p>
        </w:tc>
        <w:tc>
          <w:tcPr>
            <w:tcW w:w="2733" w:type="dxa"/>
            <w:shd w:val="clear" w:color="auto" w:fill="E6E6E6"/>
          </w:tcPr>
          <w:p w14:paraId="5B7ED198" w14:textId="58031F71" w:rsidR="00222923" w:rsidRPr="006D4301" w:rsidRDefault="00222923" w:rsidP="00AF2C7E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6D4301" w14:paraId="4A8DF1E3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28AB7144" w14:textId="01559315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2</w:t>
            </w:r>
          </w:p>
        </w:tc>
        <w:tc>
          <w:tcPr>
            <w:tcW w:w="1260" w:type="dxa"/>
            <w:shd w:val="clear" w:color="auto" w:fill="E6E6E6"/>
          </w:tcPr>
          <w:p w14:paraId="5425112C" w14:textId="4E6150C3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16 de marzo</w:t>
            </w:r>
          </w:p>
        </w:tc>
        <w:tc>
          <w:tcPr>
            <w:tcW w:w="3533" w:type="dxa"/>
            <w:shd w:val="clear" w:color="auto" w:fill="E6E6E6"/>
          </w:tcPr>
          <w:p w14:paraId="64657827" w14:textId="2D0A7214" w:rsidR="00235548" w:rsidRPr="006D4301" w:rsidRDefault="00C03265" w:rsidP="0063323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¿</w:t>
            </w:r>
            <w:r w:rsidR="00633235" w:rsidRPr="006D4301">
              <w:rPr>
                <w:rFonts w:ascii="Calibri" w:hAnsi="Calibri" w:cs="Calibri"/>
                <w:b/>
              </w:rPr>
              <w:t>Cómo definir “revolución”</w:t>
            </w: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2733" w:type="dxa"/>
            <w:shd w:val="clear" w:color="auto" w:fill="E6E6E6"/>
          </w:tcPr>
          <w:p w14:paraId="4885A814" w14:textId="0ADA1F00" w:rsidR="00235548" w:rsidRPr="006D4301" w:rsidRDefault="00484B69" w:rsidP="00235548">
            <w:pPr>
              <w:jc w:val="center"/>
              <w:rPr>
                <w:rFonts w:ascii="Calibri" w:hAnsi="Calibri" w:cs="Calibri"/>
                <w:bCs/>
                <w:lang w:val="es-ES_tradnl"/>
              </w:rPr>
            </w:pPr>
            <w:r w:rsidRPr="006D4301">
              <w:rPr>
                <w:rFonts w:ascii="Calibri" w:hAnsi="Calibri" w:cs="Calibri"/>
              </w:rPr>
              <w:t xml:space="preserve">Cuestionario de la película </w:t>
            </w:r>
            <w:r w:rsidRPr="006D4301">
              <w:rPr>
                <w:rFonts w:ascii="Calibri" w:hAnsi="Calibri" w:cs="Calibri"/>
                <w:b/>
                <w:bCs/>
                <w:i/>
                <w:iCs/>
              </w:rPr>
              <w:t>El Patriota</w:t>
            </w:r>
          </w:p>
        </w:tc>
      </w:tr>
      <w:tr w:rsidR="00235548" w:rsidRPr="006D4301" w14:paraId="19576566" w14:textId="77777777" w:rsidTr="00AF2C7E">
        <w:trPr>
          <w:trHeight w:val="233"/>
        </w:trPr>
        <w:tc>
          <w:tcPr>
            <w:tcW w:w="974" w:type="dxa"/>
            <w:shd w:val="clear" w:color="auto" w:fill="E6E6E6"/>
          </w:tcPr>
          <w:p w14:paraId="42857D83" w14:textId="2F5E8D64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3</w:t>
            </w:r>
          </w:p>
        </w:tc>
        <w:tc>
          <w:tcPr>
            <w:tcW w:w="1260" w:type="dxa"/>
            <w:shd w:val="clear" w:color="auto" w:fill="E6E6E6"/>
          </w:tcPr>
          <w:p w14:paraId="162CE196" w14:textId="3DA22AD6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23 de marzo</w:t>
            </w:r>
          </w:p>
        </w:tc>
        <w:tc>
          <w:tcPr>
            <w:tcW w:w="3533" w:type="dxa"/>
            <w:shd w:val="clear" w:color="auto" w:fill="E6E6E6"/>
          </w:tcPr>
          <w:p w14:paraId="7D7E3546" w14:textId="6BEA8588" w:rsidR="00235548" w:rsidRPr="00C03265" w:rsidRDefault="00633235" w:rsidP="00C03265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  <w:b/>
              </w:rPr>
              <w:t>Unidad 2: Revolución norteamericana</w:t>
            </w:r>
          </w:p>
        </w:tc>
        <w:tc>
          <w:tcPr>
            <w:tcW w:w="2733" w:type="dxa"/>
            <w:shd w:val="clear" w:color="auto" w:fill="E6E6E6"/>
          </w:tcPr>
          <w:p w14:paraId="52D6E68C" w14:textId="25D1C3AD" w:rsidR="00235548" w:rsidRPr="006D4301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6D4301" w14:paraId="5FE0311E" w14:textId="77777777" w:rsidTr="00AF2C7E">
        <w:trPr>
          <w:trHeight w:val="274"/>
        </w:trPr>
        <w:tc>
          <w:tcPr>
            <w:tcW w:w="974" w:type="dxa"/>
            <w:shd w:val="clear" w:color="auto" w:fill="E6E6E6"/>
          </w:tcPr>
          <w:p w14:paraId="48D9BA0B" w14:textId="3116EB88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4</w:t>
            </w:r>
          </w:p>
        </w:tc>
        <w:tc>
          <w:tcPr>
            <w:tcW w:w="1260" w:type="dxa"/>
            <w:shd w:val="clear" w:color="auto" w:fill="E6E6E6"/>
          </w:tcPr>
          <w:p w14:paraId="63C3167B" w14:textId="2DAAC389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30 de marzo</w:t>
            </w:r>
          </w:p>
        </w:tc>
        <w:tc>
          <w:tcPr>
            <w:tcW w:w="3533" w:type="dxa"/>
            <w:shd w:val="clear" w:color="auto" w:fill="E6E6E6"/>
          </w:tcPr>
          <w:p w14:paraId="2E042F27" w14:textId="2A9C6609" w:rsidR="00235548" w:rsidRPr="006D4301" w:rsidRDefault="00C03265" w:rsidP="0063323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Una nación grande y dividida: Lincoln </w:t>
            </w:r>
          </w:p>
        </w:tc>
        <w:tc>
          <w:tcPr>
            <w:tcW w:w="2733" w:type="dxa"/>
            <w:shd w:val="clear" w:color="auto" w:fill="E6E6E6"/>
          </w:tcPr>
          <w:p w14:paraId="4E424865" w14:textId="2BA97AC3" w:rsidR="00235548" w:rsidRPr="006D4301" w:rsidRDefault="00235548" w:rsidP="0023554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35548" w:rsidRPr="006D4301" w14:paraId="03922FB9" w14:textId="77777777" w:rsidTr="00AF2C7E">
        <w:trPr>
          <w:trHeight w:val="410"/>
        </w:trPr>
        <w:tc>
          <w:tcPr>
            <w:tcW w:w="974" w:type="dxa"/>
            <w:shd w:val="clear" w:color="auto" w:fill="E6E6E6"/>
          </w:tcPr>
          <w:p w14:paraId="36C9315A" w14:textId="312BABC4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5</w:t>
            </w:r>
          </w:p>
        </w:tc>
        <w:tc>
          <w:tcPr>
            <w:tcW w:w="1260" w:type="dxa"/>
            <w:shd w:val="clear" w:color="auto" w:fill="E6E6E6"/>
          </w:tcPr>
          <w:p w14:paraId="5F772149" w14:textId="057896DB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6 de abril</w:t>
            </w:r>
          </w:p>
        </w:tc>
        <w:tc>
          <w:tcPr>
            <w:tcW w:w="3533" w:type="dxa"/>
            <w:shd w:val="clear" w:color="auto" w:fill="E6E6E6"/>
          </w:tcPr>
          <w:p w14:paraId="58B73871" w14:textId="77777777" w:rsidR="00633235" w:rsidRPr="006D4301" w:rsidRDefault="00633235" w:rsidP="00633235">
            <w:pPr>
              <w:jc w:val="center"/>
              <w:rPr>
                <w:rFonts w:ascii="Calibri" w:hAnsi="Calibri" w:cs="Calibri"/>
                <w:b/>
              </w:rPr>
            </w:pPr>
            <w:r w:rsidRPr="006D4301">
              <w:rPr>
                <w:rFonts w:ascii="Calibri" w:hAnsi="Calibri" w:cs="Calibri"/>
                <w:b/>
              </w:rPr>
              <w:t>Unidad 3: Revolución francesa</w:t>
            </w:r>
          </w:p>
          <w:p w14:paraId="553ABEEC" w14:textId="77777777" w:rsidR="00235548" w:rsidRPr="006D4301" w:rsidRDefault="00235548" w:rsidP="00633235">
            <w:pPr>
              <w:jc w:val="center"/>
              <w:rPr>
                <w:rFonts w:ascii="Calibri" w:hAnsi="Calibri" w:cs="Calibri"/>
                <w:bCs/>
              </w:rPr>
            </w:pPr>
          </w:p>
          <w:p w14:paraId="7FCCB491" w14:textId="725BE82D" w:rsidR="00633235" w:rsidRPr="006D4301" w:rsidRDefault="00C03265" w:rsidP="0063323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La crisis de</w:t>
            </w:r>
            <w:r w:rsidR="00633235" w:rsidRPr="006D4301">
              <w:rPr>
                <w:rFonts w:ascii="Calibri" w:hAnsi="Calibri" w:cs="Calibri"/>
                <w:bCs/>
              </w:rPr>
              <w:t>l Antiguo Régimen</w:t>
            </w:r>
            <w:r>
              <w:rPr>
                <w:rFonts w:ascii="Calibri" w:hAnsi="Calibri" w:cs="Calibri"/>
                <w:bCs/>
              </w:rPr>
              <w:t xml:space="preserve"> (I)</w:t>
            </w:r>
          </w:p>
        </w:tc>
        <w:tc>
          <w:tcPr>
            <w:tcW w:w="2733" w:type="dxa"/>
            <w:shd w:val="clear" w:color="auto" w:fill="E6E6E6"/>
          </w:tcPr>
          <w:p w14:paraId="7844D451" w14:textId="20C917BB" w:rsidR="00235548" w:rsidRPr="006D4301" w:rsidRDefault="00484B69" w:rsidP="00633235">
            <w:pPr>
              <w:jc w:val="center"/>
              <w:rPr>
                <w:rFonts w:ascii="Calibri" w:hAnsi="Calibri" w:cs="Calibri"/>
                <w:bCs/>
                <w:lang w:val="es-ES_tradnl"/>
              </w:rPr>
            </w:pPr>
            <w:r w:rsidRPr="006D4301">
              <w:rPr>
                <w:rFonts w:ascii="Calibri" w:hAnsi="Calibri" w:cs="Calibri"/>
              </w:rPr>
              <w:t xml:space="preserve">Cuestionario de la serie </w:t>
            </w:r>
            <w:proofErr w:type="spellStart"/>
            <w:r w:rsidRPr="006D4301">
              <w:rPr>
                <w:rFonts w:ascii="Calibri" w:hAnsi="Calibri" w:cs="Calibri"/>
                <w:b/>
                <w:bCs/>
                <w:i/>
                <w:iCs/>
              </w:rPr>
              <w:t>The</w:t>
            </w:r>
            <w:proofErr w:type="spellEnd"/>
            <w:r w:rsidRPr="006D4301">
              <w:rPr>
                <w:rFonts w:ascii="Calibri" w:hAnsi="Calibri" w:cs="Calibri"/>
                <w:b/>
                <w:bCs/>
                <w:i/>
                <w:iCs/>
              </w:rPr>
              <w:t xml:space="preserve"> English </w:t>
            </w:r>
            <w:proofErr w:type="spellStart"/>
            <w:r w:rsidRPr="006D4301">
              <w:rPr>
                <w:rFonts w:ascii="Calibri" w:hAnsi="Calibri" w:cs="Calibri"/>
                <w:b/>
                <w:bCs/>
                <w:i/>
                <w:iCs/>
              </w:rPr>
              <w:t>Game</w:t>
            </w:r>
            <w:proofErr w:type="spellEnd"/>
          </w:p>
        </w:tc>
      </w:tr>
      <w:tr w:rsidR="00235548" w:rsidRPr="006D4301" w14:paraId="5D180A8E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1A3D8F45" w14:textId="62CACAF7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 w:rsidRPr="006D4301">
              <w:rPr>
                <w:rFonts w:ascii="Calibri" w:hAnsi="Calibri" w:cs="Calibri"/>
                <w:b/>
                <w:lang w:val="es-ES_tradnl"/>
              </w:rPr>
              <w:t>6</w:t>
            </w:r>
          </w:p>
        </w:tc>
        <w:tc>
          <w:tcPr>
            <w:tcW w:w="1260" w:type="dxa"/>
            <w:shd w:val="clear" w:color="auto" w:fill="E6E6E6"/>
          </w:tcPr>
          <w:p w14:paraId="46AE1359" w14:textId="2AE7505F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13 de abril</w:t>
            </w:r>
          </w:p>
        </w:tc>
        <w:tc>
          <w:tcPr>
            <w:tcW w:w="3533" w:type="dxa"/>
            <w:shd w:val="clear" w:color="auto" w:fill="E6E6E6"/>
          </w:tcPr>
          <w:p w14:paraId="194ADA68" w14:textId="281874B2" w:rsidR="00633235" w:rsidRDefault="00C03265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La crisis de</w:t>
            </w:r>
            <w:r w:rsidRPr="006D4301">
              <w:rPr>
                <w:rFonts w:ascii="Calibri" w:hAnsi="Calibri" w:cs="Calibri"/>
                <w:bCs/>
              </w:rPr>
              <w:t>l Antiguo Régimen</w:t>
            </w:r>
            <w:r>
              <w:rPr>
                <w:rFonts w:ascii="Calibri" w:hAnsi="Calibri" w:cs="Calibri"/>
                <w:bCs/>
              </w:rPr>
              <w:t xml:space="preserve"> (I</w:t>
            </w:r>
            <w:r>
              <w:rPr>
                <w:rFonts w:ascii="Calibri" w:hAnsi="Calibri" w:cs="Calibri"/>
                <w:bCs/>
              </w:rPr>
              <w:t>I</w:t>
            </w:r>
            <w:r>
              <w:rPr>
                <w:rFonts w:ascii="Calibri" w:hAnsi="Calibri" w:cs="Calibri"/>
                <w:bCs/>
              </w:rPr>
              <w:t>)</w:t>
            </w:r>
          </w:p>
          <w:p w14:paraId="4D4195E6" w14:textId="77777777" w:rsidR="00C03265" w:rsidRDefault="00C03265" w:rsidP="00235548">
            <w:pPr>
              <w:jc w:val="center"/>
              <w:rPr>
                <w:rFonts w:ascii="Calibri" w:hAnsi="Calibri" w:cs="Calibri"/>
                <w:bCs/>
              </w:rPr>
            </w:pPr>
          </w:p>
          <w:p w14:paraId="64AEDC58" w14:textId="6C2F618B" w:rsidR="00C03265" w:rsidRPr="006D4301" w:rsidRDefault="00C03265" w:rsidP="00235548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</w:rPr>
              <w:t>Itinerario de la Revolución (I)</w:t>
            </w:r>
          </w:p>
        </w:tc>
        <w:tc>
          <w:tcPr>
            <w:tcW w:w="2733" w:type="dxa"/>
            <w:shd w:val="clear" w:color="auto" w:fill="E6E6E6"/>
          </w:tcPr>
          <w:p w14:paraId="62F7F251" w14:textId="09B55C31" w:rsidR="00235548" w:rsidRPr="006D4301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6D4301" w14:paraId="1AC3610B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42B017E4" w14:textId="0DADAC5F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633235" w:rsidRPr="006D4301">
              <w:rPr>
                <w:rFonts w:ascii="Calibri" w:hAnsi="Calibri" w:cs="Calibri"/>
                <w:b/>
                <w:lang w:val="es-ES_tradnl"/>
              </w:rPr>
              <w:t>7</w:t>
            </w:r>
          </w:p>
        </w:tc>
        <w:tc>
          <w:tcPr>
            <w:tcW w:w="1260" w:type="dxa"/>
            <w:shd w:val="clear" w:color="auto" w:fill="E6E6E6"/>
          </w:tcPr>
          <w:p w14:paraId="789166A2" w14:textId="6560BA25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20 de abril</w:t>
            </w:r>
          </w:p>
        </w:tc>
        <w:tc>
          <w:tcPr>
            <w:tcW w:w="3533" w:type="dxa"/>
            <w:shd w:val="clear" w:color="auto" w:fill="E6E6E6"/>
          </w:tcPr>
          <w:p w14:paraId="59F79D07" w14:textId="47F97CCE" w:rsidR="00235548" w:rsidRPr="006D4301" w:rsidRDefault="00633235" w:rsidP="00235548">
            <w:pPr>
              <w:jc w:val="center"/>
              <w:rPr>
                <w:rFonts w:ascii="Calibri" w:hAnsi="Calibri" w:cs="Calibri"/>
              </w:rPr>
            </w:pPr>
            <w:r w:rsidRPr="006D4301">
              <w:rPr>
                <w:rFonts w:ascii="Calibri" w:hAnsi="Calibri" w:cs="Calibri"/>
              </w:rPr>
              <w:t>Itinerario de la Revolución (II)</w:t>
            </w:r>
          </w:p>
        </w:tc>
        <w:tc>
          <w:tcPr>
            <w:tcW w:w="2733" w:type="dxa"/>
            <w:shd w:val="clear" w:color="auto" w:fill="E6E6E6"/>
          </w:tcPr>
          <w:p w14:paraId="7D1B48C3" w14:textId="739B3547" w:rsidR="00235548" w:rsidRPr="006D4301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6D4301" w14:paraId="480E45E2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546EB4BE" w14:textId="56244460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60" w:type="dxa"/>
            <w:shd w:val="clear" w:color="auto" w:fill="E6E6E6"/>
          </w:tcPr>
          <w:p w14:paraId="3618BD62" w14:textId="6FD31B5B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27 de abril</w:t>
            </w:r>
          </w:p>
        </w:tc>
        <w:tc>
          <w:tcPr>
            <w:tcW w:w="3533" w:type="dxa"/>
            <w:shd w:val="clear" w:color="auto" w:fill="E6E6E6"/>
          </w:tcPr>
          <w:p w14:paraId="09F8BFA2" w14:textId="77777777" w:rsidR="003626D9" w:rsidRPr="006D4301" w:rsidRDefault="003626D9" w:rsidP="00235548">
            <w:pPr>
              <w:jc w:val="center"/>
              <w:rPr>
                <w:rFonts w:ascii="Calibri" w:hAnsi="Calibri" w:cs="Calibri"/>
                <w:b/>
              </w:rPr>
            </w:pPr>
          </w:p>
          <w:p w14:paraId="191D208C" w14:textId="2109A481" w:rsidR="00235548" w:rsidRPr="006D4301" w:rsidRDefault="003626D9" w:rsidP="00235548">
            <w:pPr>
              <w:jc w:val="center"/>
              <w:rPr>
                <w:rFonts w:ascii="Calibri" w:hAnsi="Calibri" w:cs="Calibri"/>
                <w:b/>
              </w:rPr>
            </w:pPr>
            <w:r w:rsidRPr="006D4301">
              <w:rPr>
                <w:rFonts w:ascii="Calibri" w:hAnsi="Calibri" w:cs="Calibri"/>
                <w:b/>
              </w:rPr>
              <w:t>No hay clases. Control de lectura.</w:t>
            </w:r>
          </w:p>
        </w:tc>
        <w:tc>
          <w:tcPr>
            <w:tcW w:w="2733" w:type="dxa"/>
            <w:shd w:val="clear" w:color="auto" w:fill="E6E6E6"/>
          </w:tcPr>
          <w:p w14:paraId="6E2622B4" w14:textId="3208E3F4" w:rsidR="00235548" w:rsidRPr="006D4301" w:rsidRDefault="003626D9" w:rsidP="00235548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  <w:b/>
              </w:rPr>
              <w:t xml:space="preserve">CONTROL DE LECTURA: Richard Pipes, </w:t>
            </w:r>
            <w:r w:rsidRPr="006D4301">
              <w:rPr>
                <w:rFonts w:ascii="Calibri" w:hAnsi="Calibri" w:cs="Calibri"/>
                <w:b/>
                <w:i/>
                <w:iCs/>
              </w:rPr>
              <w:t xml:space="preserve">Historia del comunismo </w:t>
            </w:r>
            <w:r w:rsidRPr="006D4301">
              <w:rPr>
                <w:rFonts w:ascii="Calibri" w:hAnsi="Calibri" w:cs="Calibri"/>
                <w:b/>
              </w:rPr>
              <w:t>(páginas 15 a 76)</w:t>
            </w:r>
          </w:p>
        </w:tc>
      </w:tr>
      <w:tr w:rsidR="00235548" w:rsidRPr="006D4301" w14:paraId="79AEC156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669BB78E" w14:textId="7725699E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6D4301">
              <w:rPr>
                <w:rFonts w:ascii="Calibri" w:hAnsi="Calibri" w:cs="Calibri"/>
                <w:b/>
                <w:lang w:val="es-ES_tradnl"/>
              </w:rPr>
              <w:t>8</w:t>
            </w:r>
          </w:p>
        </w:tc>
        <w:tc>
          <w:tcPr>
            <w:tcW w:w="1260" w:type="dxa"/>
            <w:shd w:val="clear" w:color="auto" w:fill="E6E6E6"/>
          </w:tcPr>
          <w:p w14:paraId="7EDDB539" w14:textId="4EAEC8BF" w:rsidR="00235548" w:rsidRPr="006D4301" w:rsidRDefault="006D4301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4 de mayo</w:t>
            </w:r>
          </w:p>
        </w:tc>
        <w:tc>
          <w:tcPr>
            <w:tcW w:w="3533" w:type="dxa"/>
            <w:shd w:val="clear" w:color="auto" w:fill="E6E6E6"/>
          </w:tcPr>
          <w:p w14:paraId="0EC4C9A0" w14:textId="69808A14" w:rsidR="00235548" w:rsidRPr="006D4301" w:rsidRDefault="00633235" w:rsidP="003626D9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  <w:bCs/>
              </w:rPr>
              <w:t>Alexis de Tocqueville</w:t>
            </w:r>
          </w:p>
        </w:tc>
        <w:tc>
          <w:tcPr>
            <w:tcW w:w="2733" w:type="dxa"/>
            <w:shd w:val="clear" w:color="auto" w:fill="E6E6E6"/>
          </w:tcPr>
          <w:p w14:paraId="1A7E4877" w14:textId="49A35891" w:rsidR="00235548" w:rsidRPr="006D4301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6D4301" w14:paraId="69A62962" w14:textId="77777777" w:rsidTr="00AF2C7E">
        <w:trPr>
          <w:trHeight w:val="439"/>
        </w:trPr>
        <w:tc>
          <w:tcPr>
            <w:tcW w:w="974" w:type="dxa"/>
            <w:shd w:val="clear" w:color="auto" w:fill="E6E6E6"/>
          </w:tcPr>
          <w:p w14:paraId="403C04B7" w14:textId="173754B2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9</w:t>
            </w:r>
          </w:p>
        </w:tc>
        <w:tc>
          <w:tcPr>
            <w:tcW w:w="1260" w:type="dxa"/>
            <w:shd w:val="clear" w:color="auto" w:fill="E6E6E6"/>
          </w:tcPr>
          <w:p w14:paraId="598DBFB7" w14:textId="395F327D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11 de mayo</w:t>
            </w:r>
          </w:p>
        </w:tc>
        <w:tc>
          <w:tcPr>
            <w:tcW w:w="3533" w:type="dxa"/>
            <w:shd w:val="clear" w:color="auto" w:fill="E6E6E6"/>
          </w:tcPr>
          <w:p w14:paraId="408D154F" w14:textId="7346BDA7" w:rsidR="00235548" w:rsidRPr="006D4301" w:rsidRDefault="00633235" w:rsidP="00E827FE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  <w:bCs/>
              </w:rPr>
              <w:t xml:space="preserve">Edmund </w:t>
            </w:r>
            <w:proofErr w:type="spellStart"/>
            <w:r w:rsidRPr="006D4301">
              <w:rPr>
                <w:rFonts w:ascii="Calibri" w:hAnsi="Calibri" w:cs="Calibri"/>
                <w:bCs/>
              </w:rPr>
              <w:t>Burke</w:t>
            </w:r>
            <w:proofErr w:type="spellEnd"/>
            <w:r w:rsidRPr="006D430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733" w:type="dxa"/>
            <w:shd w:val="clear" w:color="auto" w:fill="E6E6E6"/>
          </w:tcPr>
          <w:p w14:paraId="2E00A427" w14:textId="5CF323BE" w:rsidR="00235548" w:rsidRPr="006D4301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6D4301" w14:paraId="547CE560" w14:textId="77777777" w:rsidTr="00AF2C7E">
        <w:trPr>
          <w:trHeight w:val="275"/>
        </w:trPr>
        <w:tc>
          <w:tcPr>
            <w:tcW w:w="974" w:type="dxa"/>
            <w:shd w:val="clear" w:color="auto" w:fill="E6E6E6"/>
          </w:tcPr>
          <w:p w14:paraId="268E7DCE" w14:textId="3789E642" w:rsidR="00235548" w:rsidRPr="006D4301" w:rsidRDefault="00484B69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10</w:t>
            </w:r>
          </w:p>
        </w:tc>
        <w:tc>
          <w:tcPr>
            <w:tcW w:w="1260" w:type="dxa"/>
            <w:shd w:val="clear" w:color="auto" w:fill="E6E6E6"/>
          </w:tcPr>
          <w:p w14:paraId="437CFC36" w14:textId="6F187C9C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18 de mayo</w:t>
            </w:r>
          </w:p>
        </w:tc>
        <w:tc>
          <w:tcPr>
            <w:tcW w:w="3533" w:type="dxa"/>
            <w:shd w:val="clear" w:color="auto" w:fill="E6E6E6"/>
          </w:tcPr>
          <w:p w14:paraId="0869145A" w14:textId="77777777" w:rsidR="00E827FE" w:rsidRPr="006D4301" w:rsidRDefault="00E827FE" w:rsidP="00E827FE">
            <w:pPr>
              <w:jc w:val="center"/>
              <w:rPr>
                <w:rFonts w:ascii="Calibri" w:hAnsi="Calibri" w:cs="Calibri"/>
                <w:bCs/>
              </w:rPr>
            </w:pPr>
            <w:r w:rsidRPr="006D4301">
              <w:rPr>
                <w:rFonts w:ascii="Calibri" w:hAnsi="Calibri" w:cs="Calibri"/>
                <w:b/>
              </w:rPr>
              <w:t>Unidad 4: Revolución rusa</w:t>
            </w:r>
          </w:p>
          <w:p w14:paraId="1DDC3FB0" w14:textId="1C546F7E" w:rsidR="00235548" w:rsidRPr="006D4301" w:rsidRDefault="00C03265" w:rsidP="00E827F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Marx</w:t>
            </w:r>
          </w:p>
        </w:tc>
        <w:tc>
          <w:tcPr>
            <w:tcW w:w="2733" w:type="dxa"/>
            <w:shd w:val="clear" w:color="auto" w:fill="E6E6E6"/>
          </w:tcPr>
          <w:p w14:paraId="2CE47C2F" w14:textId="12603462" w:rsidR="00235548" w:rsidRPr="006D4301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6D4301" w14:paraId="64C194E9" w14:textId="77777777" w:rsidTr="00AF2C7E">
        <w:trPr>
          <w:trHeight w:val="551"/>
        </w:trPr>
        <w:tc>
          <w:tcPr>
            <w:tcW w:w="974" w:type="dxa"/>
            <w:shd w:val="clear" w:color="auto" w:fill="E6E6E6"/>
          </w:tcPr>
          <w:p w14:paraId="56786698" w14:textId="5586E7D9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>Sesión 1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1</w:t>
            </w:r>
          </w:p>
        </w:tc>
        <w:tc>
          <w:tcPr>
            <w:tcW w:w="1260" w:type="dxa"/>
            <w:shd w:val="clear" w:color="auto" w:fill="E6E6E6"/>
          </w:tcPr>
          <w:p w14:paraId="6404C370" w14:textId="0C2F5F2C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25 de mayo</w:t>
            </w:r>
          </w:p>
        </w:tc>
        <w:tc>
          <w:tcPr>
            <w:tcW w:w="3533" w:type="dxa"/>
            <w:shd w:val="clear" w:color="auto" w:fill="E6E6E6"/>
          </w:tcPr>
          <w:p w14:paraId="566DE5B1" w14:textId="28B22BE8" w:rsidR="00235548" w:rsidRPr="006D4301" w:rsidRDefault="00C03265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Causas de la Revolución Rusa</w:t>
            </w:r>
          </w:p>
        </w:tc>
        <w:tc>
          <w:tcPr>
            <w:tcW w:w="2733" w:type="dxa"/>
            <w:shd w:val="clear" w:color="auto" w:fill="E6E6E6"/>
          </w:tcPr>
          <w:p w14:paraId="25CA80F2" w14:textId="69D0935A" w:rsidR="00235548" w:rsidRPr="006D4301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6D4301" w14:paraId="6B5E5A97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717A960B" w14:textId="45416E29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12</w:t>
            </w:r>
          </w:p>
        </w:tc>
        <w:tc>
          <w:tcPr>
            <w:tcW w:w="1260" w:type="dxa"/>
            <w:shd w:val="clear" w:color="auto" w:fill="E6E6E6"/>
          </w:tcPr>
          <w:p w14:paraId="06DB1751" w14:textId="42CA9800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 de junio</w:t>
            </w:r>
          </w:p>
        </w:tc>
        <w:tc>
          <w:tcPr>
            <w:tcW w:w="3533" w:type="dxa"/>
            <w:shd w:val="clear" w:color="auto" w:fill="E6E6E6"/>
          </w:tcPr>
          <w:p w14:paraId="2A2DA16C" w14:textId="7C08F1ED" w:rsidR="00235548" w:rsidRPr="006D4301" w:rsidRDefault="00C03265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Lenin</w:t>
            </w:r>
          </w:p>
        </w:tc>
        <w:tc>
          <w:tcPr>
            <w:tcW w:w="2733" w:type="dxa"/>
            <w:shd w:val="clear" w:color="auto" w:fill="E6E6E6"/>
          </w:tcPr>
          <w:p w14:paraId="1E1A2085" w14:textId="6F79DF61" w:rsidR="00235548" w:rsidRPr="006D4301" w:rsidRDefault="00235548" w:rsidP="00235548">
            <w:pPr>
              <w:jc w:val="center"/>
              <w:rPr>
                <w:rFonts w:ascii="Calibri" w:hAnsi="Calibri" w:cs="Calibri"/>
              </w:rPr>
            </w:pPr>
            <w:r w:rsidRPr="006D4301">
              <w:rPr>
                <w:rFonts w:ascii="Calibri" w:hAnsi="Calibri" w:cs="Calibri"/>
              </w:rPr>
              <w:t xml:space="preserve">Cuestionario de la serie </w:t>
            </w:r>
            <w:r w:rsidRPr="006D4301">
              <w:rPr>
                <w:rFonts w:ascii="Calibri" w:hAnsi="Calibri" w:cs="Calibri"/>
                <w:b/>
                <w:bCs/>
                <w:i/>
                <w:iCs/>
              </w:rPr>
              <w:t>Peregrinación por los caminos del dolor</w:t>
            </w:r>
          </w:p>
        </w:tc>
      </w:tr>
      <w:tr w:rsidR="00235548" w:rsidRPr="006D4301" w14:paraId="5BDD9375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1DC64F9D" w14:textId="65EAB3BA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>Sesión 1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3</w:t>
            </w:r>
          </w:p>
        </w:tc>
        <w:tc>
          <w:tcPr>
            <w:tcW w:w="1260" w:type="dxa"/>
            <w:shd w:val="clear" w:color="auto" w:fill="E6E6E6"/>
          </w:tcPr>
          <w:p w14:paraId="5BE8FE25" w14:textId="4F34FFE1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8 de junio</w:t>
            </w:r>
          </w:p>
        </w:tc>
        <w:tc>
          <w:tcPr>
            <w:tcW w:w="3533" w:type="dxa"/>
            <w:shd w:val="clear" w:color="auto" w:fill="E6E6E6"/>
          </w:tcPr>
          <w:p w14:paraId="30F2D4F4" w14:textId="368890A3" w:rsidR="00235548" w:rsidRPr="006D4301" w:rsidRDefault="00C03265" w:rsidP="00961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Stalin</w:t>
            </w:r>
            <w:r w:rsidR="00961464" w:rsidRPr="006D430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33" w:type="dxa"/>
            <w:shd w:val="clear" w:color="auto" w:fill="E6E6E6"/>
          </w:tcPr>
          <w:p w14:paraId="146AAF8E" w14:textId="317B7F54" w:rsidR="00235548" w:rsidRPr="006D4301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961464" w:rsidRPr="006D4301" w14:paraId="14C09202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64B5F9C9" w14:textId="7AF427C9" w:rsidR="00961464" w:rsidRPr="006D4301" w:rsidRDefault="00961464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02600D" w:rsidRPr="006D4301">
              <w:rPr>
                <w:rFonts w:ascii="Calibri" w:hAnsi="Calibri" w:cs="Calibri"/>
                <w:b/>
                <w:lang w:val="es-ES_tradnl"/>
              </w:rPr>
              <w:t>14</w:t>
            </w:r>
          </w:p>
        </w:tc>
        <w:tc>
          <w:tcPr>
            <w:tcW w:w="1260" w:type="dxa"/>
            <w:shd w:val="clear" w:color="auto" w:fill="E6E6E6"/>
          </w:tcPr>
          <w:p w14:paraId="343C8BD5" w14:textId="030F7D50" w:rsidR="00961464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15 de junio</w:t>
            </w:r>
          </w:p>
        </w:tc>
        <w:tc>
          <w:tcPr>
            <w:tcW w:w="3533" w:type="dxa"/>
            <w:shd w:val="clear" w:color="auto" w:fill="E6E6E6"/>
          </w:tcPr>
          <w:p w14:paraId="11CD2EDE" w14:textId="2A36DD24" w:rsidR="00961464" w:rsidRPr="006D4301" w:rsidRDefault="00961464" w:rsidP="00235548">
            <w:pPr>
              <w:jc w:val="center"/>
              <w:rPr>
                <w:rFonts w:ascii="Calibri" w:hAnsi="Calibri" w:cs="Calibri"/>
              </w:rPr>
            </w:pPr>
            <w:r w:rsidRPr="006D4301">
              <w:rPr>
                <w:rFonts w:ascii="Calibri" w:hAnsi="Calibri" w:cs="Calibri"/>
              </w:rPr>
              <w:t>Síntesis general: qué es una revolución</w:t>
            </w:r>
          </w:p>
        </w:tc>
        <w:tc>
          <w:tcPr>
            <w:tcW w:w="2733" w:type="dxa"/>
            <w:shd w:val="clear" w:color="auto" w:fill="E6E6E6"/>
          </w:tcPr>
          <w:p w14:paraId="078BAEE1" w14:textId="77777777" w:rsidR="00961464" w:rsidRPr="006D4301" w:rsidRDefault="00961464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6B9A4C53" w14:textId="77777777" w:rsidTr="00AF2C7E">
        <w:trPr>
          <w:trHeight w:val="307"/>
        </w:trPr>
        <w:tc>
          <w:tcPr>
            <w:tcW w:w="974" w:type="dxa"/>
            <w:shd w:val="clear" w:color="auto" w:fill="E6E6E6"/>
          </w:tcPr>
          <w:p w14:paraId="5E6EC42C" w14:textId="67C1D574" w:rsidR="00235548" w:rsidRPr="006D4301" w:rsidRDefault="00235548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6D4301">
              <w:rPr>
                <w:rFonts w:ascii="Calibri" w:hAnsi="Calibri" w:cs="Calibri"/>
                <w:b/>
                <w:lang w:val="es-ES_tradnl"/>
              </w:rPr>
              <w:t>Sesión 1</w:t>
            </w:r>
            <w:r w:rsidR="006D4301">
              <w:rPr>
                <w:rFonts w:ascii="Calibri" w:hAnsi="Calibri" w:cs="Calibri"/>
                <w:b/>
                <w:lang w:val="es-ES_tradnl"/>
              </w:rPr>
              <w:t>5</w:t>
            </w:r>
          </w:p>
        </w:tc>
        <w:tc>
          <w:tcPr>
            <w:tcW w:w="1260" w:type="dxa"/>
            <w:shd w:val="clear" w:color="auto" w:fill="E6E6E6"/>
          </w:tcPr>
          <w:p w14:paraId="5A68AF90" w14:textId="26CC329B" w:rsidR="00235548" w:rsidRPr="006D4301" w:rsidRDefault="00C03265" w:rsidP="00C03265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Martes 22 de junio</w:t>
            </w:r>
          </w:p>
        </w:tc>
        <w:tc>
          <w:tcPr>
            <w:tcW w:w="3533" w:type="dxa"/>
            <w:shd w:val="clear" w:color="auto" w:fill="E6E6E6"/>
          </w:tcPr>
          <w:p w14:paraId="1048ACD1" w14:textId="77777777" w:rsidR="00235548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301">
              <w:rPr>
                <w:rFonts w:ascii="Calibri" w:hAnsi="Calibri" w:cs="Calibri"/>
                <w:b/>
                <w:bCs/>
              </w:rPr>
              <w:t>CONTROL DE MATERIA</w:t>
            </w:r>
          </w:p>
          <w:p w14:paraId="32DE77A6" w14:textId="043DEB48" w:rsidR="00C03265" w:rsidRPr="002C3A05" w:rsidRDefault="00C03265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(No hay clases)</w:t>
            </w:r>
          </w:p>
        </w:tc>
        <w:tc>
          <w:tcPr>
            <w:tcW w:w="2733" w:type="dxa"/>
            <w:shd w:val="clear" w:color="auto" w:fill="E6E6E6"/>
          </w:tcPr>
          <w:p w14:paraId="7D241082" w14:textId="6EE06DBA" w:rsidR="00235548" w:rsidRPr="002C3A05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2B8493D" w14:textId="79A6A3F0" w:rsidR="00AA5C57" w:rsidRDefault="00AA5C57"/>
    <w:sectPr w:rsidR="00AA5C57" w:rsidSect="00222923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88F7C" w14:textId="77777777" w:rsidR="00303B7F" w:rsidRDefault="00303B7F" w:rsidP="0093734A">
      <w:r>
        <w:separator/>
      </w:r>
    </w:p>
  </w:endnote>
  <w:endnote w:type="continuationSeparator" w:id="0">
    <w:p w14:paraId="0E21B2C1" w14:textId="77777777" w:rsidR="00303B7F" w:rsidRDefault="00303B7F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3749" w14:textId="77777777" w:rsidR="00303B7F" w:rsidRDefault="00303B7F" w:rsidP="0093734A">
      <w:r>
        <w:separator/>
      </w:r>
    </w:p>
  </w:footnote>
  <w:footnote w:type="continuationSeparator" w:id="0">
    <w:p w14:paraId="29265AB6" w14:textId="77777777" w:rsidR="00303B7F" w:rsidRDefault="00303B7F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A174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8CE1E9B" wp14:editId="6678E5B1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2A0A0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80D"/>
    <w:multiLevelType w:val="hybridMultilevel"/>
    <w:tmpl w:val="42DA01E0"/>
    <w:lvl w:ilvl="0" w:tplc="ABEAA2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DE4"/>
    <w:multiLevelType w:val="hybridMultilevel"/>
    <w:tmpl w:val="AE20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2600D"/>
    <w:rsid w:val="00055086"/>
    <w:rsid w:val="000A73C3"/>
    <w:rsid w:val="000D4394"/>
    <w:rsid w:val="000E02F5"/>
    <w:rsid w:val="00117B11"/>
    <w:rsid w:val="00170F1A"/>
    <w:rsid w:val="001D1872"/>
    <w:rsid w:val="00205CDF"/>
    <w:rsid w:val="00222923"/>
    <w:rsid w:val="002252AE"/>
    <w:rsid w:val="00232516"/>
    <w:rsid w:val="002325B6"/>
    <w:rsid w:val="00235548"/>
    <w:rsid w:val="00255E9C"/>
    <w:rsid w:val="0029097F"/>
    <w:rsid w:val="0029136D"/>
    <w:rsid w:val="002B55EB"/>
    <w:rsid w:val="00303B7F"/>
    <w:rsid w:val="003046D5"/>
    <w:rsid w:val="0033295F"/>
    <w:rsid w:val="00354934"/>
    <w:rsid w:val="003626D9"/>
    <w:rsid w:val="003725D8"/>
    <w:rsid w:val="003E54EB"/>
    <w:rsid w:val="00406109"/>
    <w:rsid w:val="004064BF"/>
    <w:rsid w:val="0044673A"/>
    <w:rsid w:val="00452305"/>
    <w:rsid w:val="0045360F"/>
    <w:rsid w:val="00484B69"/>
    <w:rsid w:val="004A5B2C"/>
    <w:rsid w:val="00542BCB"/>
    <w:rsid w:val="005A5370"/>
    <w:rsid w:val="005E752D"/>
    <w:rsid w:val="005F3511"/>
    <w:rsid w:val="006228F6"/>
    <w:rsid w:val="00633235"/>
    <w:rsid w:val="00634151"/>
    <w:rsid w:val="00651B28"/>
    <w:rsid w:val="00662F04"/>
    <w:rsid w:val="006920C6"/>
    <w:rsid w:val="00692394"/>
    <w:rsid w:val="00692962"/>
    <w:rsid w:val="006D4301"/>
    <w:rsid w:val="006D67F0"/>
    <w:rsid w:val="006D7390"/>
    <w:rsid w:val="006E09A8"/>
    <w:rsid w:val="007165E1"/>
    <w:rsid w:val="00750A91"/>
    <w:rsid w:val="007818AF"/>
    <w:rsid w:val="007C2F83"/>
    <w:rsid w:val="007C6A5F"/>
    <w:rsid w:val="007D35EB"/>
    <w:rsid w:val="007E2914"/>
    <w:rsid w:val="007E5AD5"/>
    <w:rsid w:val="007E6EDF"/>
    <w:rsid w:val="007F5608"/>
    <w:rsid w:val="008435D5"/>
    <w:rsid w:val="0085227D"/>
    <w:rsid w:val="0087193E"/>
    <w:rsid w:val="00890C21"/>
    <w:rsid w:val="008A7023"/>
    <w:rsid w:val="008C578C"/>
    <w:rsid w:val="008D33E5"/>
    <w:rsid w:val="00925753"/>
    <w:rsid w:val="00930A1A"/>
    <w:rsid w:val="0093734A"/>
    <w:rsid w:val="00937BB6"/>
    <w:rsid w:val="00961464"/>
    <w:rsid w:val="009726C8"/>
    <w:rsid w:val="00972D2A"/>
    <w:rsid w:val="009B365A"/>
    <w:rsid w:val="009B44B1"/>
    <w:rsid w:val="009C59D3"/>
    <w:rsid w:val="009E0829"/>
    <w:rsid w:val="00A006B4"/>
    <w:rsid w:val="00A125D2"/>
    <w:rsid w:val="00A22F66"/>
    <w:rsid w:val="00A34EB5"/>
    <w:rsid w:val="00AA39BE"/>
    <w:rsid w:val="00AA5C57"/>
    <w:rsid w:val="00AB654B"/>
    <w:rsid w:val="00AF2C7E"/>
    <w:rsid w:val="00B01BAA"/>
    <w:rsid w:val="00B12C2E"/>
    <w:rsid w:val="00B416FC"/>
    <w:rsid w:val="00B42D58"/>
    <w:rsid w:val="00C03265"/>
    <w:rsid w:val="00C07539"/>
    <w:rsid w:val="00C246AD"/>
    <w:rsid w:val="00C637F1"/>
    <w:rsid w:val="00C90DF4"/>
    <w:rsid w:val="00CC46E4"/>
    <w:rsid w:val="00CC4B9E"/>
    <w:rsid w:val="00CE3A58"/>
    <w:rsid w:val="00D13378"/>
    <w:rsid w:val="00D4746B"/>
    <w:rsid w:val="00D5683F"/>
    <w:rsid w:val="00D63FB4"/>
    <w:rsid w:val="00D65054"/>
    <w:rsid w:val="00D7301B"/>
    <w:rsid w:val="00D77C18"/>
    <w:rsid w:val="00DA5CB9"/>
    <w:rsid w:val="00DD6F06"/>
    <w:rsid w:val="00E827FE"/>
    <w:rsid w:val="00EA1872"/>
    <w:rsid w:val="00EC4C3F"/>
    <w:rsid w:val="00ED16D6"/>
    <w:rsid w:val="00F72B42"/>
    <w:rsid w:val="00FB47B4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68F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25D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5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662F0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125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125D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801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5861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12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98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33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3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3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7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8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7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7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6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9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87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8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4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8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3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0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64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506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8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33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51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41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80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9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5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2587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4473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376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9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57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8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0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0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2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3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9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7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2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40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4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3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1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6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13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8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2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8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6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1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Ignacio Stevenson T</cp:lastModifiedBy>
  <cp:revision>14</cp:revision>
  <dcterms:created xsi:type="dcterms:W3CDTF">2020-05-08T16:32:00Z</dcterms:created>
  <dcterms:modified xsi:type="dcterms:W3CDTF">2021-01-04T17:50:00Z</dcterms:modified>
</cp:coreProperties>
</file>